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04" w:rsidRPr="006222B3" w:rsidRDefault="00983E0A" w:rsidP="00FA2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Osztály</w:t>
      </w:r>
      <w:r w:rsidR="00E5791C" w:rsidRPr="006222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>zó vizsga követelmény rendszere</w:t>
      </w:r>
    </w:p>
    <w:p w:rsidR="00DC5F04" w:rsidRPr="006222B3" w:rsidRDefault="00983E0A" w:rsidP="00FA2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2016-2017</w:t>
      </w:r>
    </w:p>
    <w:p w:rsidR="00DC5F04" w:rsidRPr="006222B3" w:rsidRDefault="00DC5F04" w:rsidP="00FA2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A2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>9. ÉVFOLYAM Egészségügy ágazati:</w:t>
      </w:r>
    </w:p>
    <w:p w:rsidR="00DC5F04" w:rsidRPr="006222B3" w:rsidRDefault="00DC5F04" w:rsidP="00FA2B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EGÉSZSÉGÜGYI ALAPISMERETEK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DC5F04" w:rsidRPr="006222B3" w:rsidRDefault="00DC5F04" w:rsidP="00FA2B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3E0A" w:rsidRPr="006222B3" w:rsidRDefault="00983E0A" w:rsidP="00983E0A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Pszichológia alapjai</w:t>
      </w:r>
    </w:p>
    <w:p w:rsidR="003071A0" w:rsidRPr="006222B3" w:rsidRDefault="003071A0" w:rsidP="003071A0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pszichológia fogalma,</w:t>
      </w:r>
      <w:r w:rsidR="006222B3">
        <w:rPr>
          <w:rFonts w:ascii="Times New Roman" w:hAnsi="Times New Roman" w:cs="Times New Roman"/>
          <w:sz w:val="24"/>
          <w:szCs w:val="24"/>
        </w:rPr>
        <w:t xml:space="preserve"> </w:t>
      </w:r>
      <w:r w:rsidRPr="006222B3">
        <w:rPr>
          <w:rFonts w:ascii="Times New Roman" w:hAnsi="Times New Roman" w:cs="Times New Roman"/>
          <w:sz w:val="24"/>
          <w:szCs w:val="24"/>
        </w:rPr>
        <w:t>tárgya felosztása</w:t>
      </w:r>
      <w:proofErr w:type="gramStart"/>
      <w:r w:rsidRPr="006222B3">
        <w:rPr>
          <w:rFonts w:ascii="Times New Roman" w:hAnsi="Times New Roman" w:cs="Times New Roman"/>
          <w:sz w:val="24"/>
          <w:szCs w:val="24"/>
        </w:rPr>
        <w:t>,alapfogalmak</w:t>
      </w:r>
      <w:proofErr w:type="gramEnd"/>
      <w:r w:rsidRPr="00622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1A0" w:rsidRPr="006222B3" w:rsidRDefault="003071A0" w:rsidP="003071A0">
      <w:pPr>
        <w:pStyle w:val="Listaszerbekezds"/>
        <w:ind w:left="1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</w:t>
      </w:r>
      <w:r w:rsidRPr="006222B3">
        <w:rPr>
          <w:rFonts w:ascii="Times New Roman" w:eastAsia="Times New Roman" w:hAnsi="Times New Roman" w:cs="Times New Roman"/>
          <w:sz w:val="24"/>
          <w:szCs w:val="24"/>
        </w:rPr>
        <w:t>pszichológia nagy irányzatai</w:t>
      </w:r>
    </w:p>
    <w:p w:rsidR="003071A0" w:rsidRPr="006222B3" w:rsidRDefault="003071A0" w:rsidP="003071A0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Megismerési folyamatok rendszere</w:t>
      </w:r>
    </w:p>
    <w:p w:rsidR="003071A0" w:rsidRPr="006222B3" w:rsidRDefault="003071A0" w:rsidP="003071A0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Fejlődéslélektan alapelvei</w:t>
      </w:r>
    </w:p>
    <w:p w:rsidR="003071A0" w:rsidRPr="006222B3" w:rsidRDefault="003071A0" w:rsidP="003071A0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szorongás lényege, kialakulásának okai, testi tünetei</w:t>
      </w:r>
    </w:p>
    <w:p w:rsidR="003071A0" w:rsidRPr="006222B3" w:rsidRDefault="003071A0" w:rsidP="003071A0">
      <w:pPr>
        <w:pStyle w:val="Listaszerbekezds"/>
        <w:ind w:left="1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Stresszhelyzet, félelem, és a kapcsolódó önvédelmi reakciók</w:t>
      </w:r>
    </w:p>
    <w:p w:rsidR="00B626A6" w:rsidRPr="006222B3" w:rsidRDefault="00B626A6" w:rsidP="00983E0A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Pedagógia alapjai</w:t>
      </w:r>
    </w:p>
    <w:p w:rsidR="00582913" w:rsidRPr="006222B3" w:rsidRDefault="00582913" w:rsidP="006222B3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nevelés folyamata</w:t>
      </w:r>
    </w:p>
    <w:p w:rsidR="00582913" w:rsidRPr="006222B3" w:rsidRDefault="006222B3" w:rsidP="006222B3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82913" w:rsidRPr="006222B3">
        <w:rPr>
          <w:rFonts w:ascii="Times New Roman" w:hAnsi="Times New Roman" w:cs="Times New Roman"/>
          <w:sz w:val="24"/>
          <w:szCs w:val="24"/>
        </w:rPr>
        <w:t>evelési módszerek</w:t>
      </w:r>
    </w:p>
    <w:p w:rsidR="00582913" w:rsidRPr="006222B3" w:rsidRDefault="00582913" w:rsidP="006222B3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Tanulás és oktatás</w:t>
      </w:r>
    </w:p>
    <w:p w:rsidR="00582913" w:rsidRPr="006222B3" w:rsidRDefault="00582913" w:rsidP="006222B3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Tanulási problémák, zavarok, akadályok</w:t>
      </w:r>
    </w:p>
    <w:p w:rsidR="00582913" w:rsidRPr="006222B3" w:rsidRDefault="00582913" w:rsidP="006222B3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Kliens / beteg oktatása</w:t>
      </w:r>
    </w:p>
    <w:p w:rsidR="00983E0A" w:rsidRPr="006222B3" w:rsidRDefault="00983E0A" w:rsidP="00983E0A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Egészségügyi ellátórendszer</w:t>
      </w:r>
    </w:p>
    <w:p w:rsidR="00582913" w:rsidRPr="006222B3" w:rsidRDefault="00582913" w:rsidP="006222B3">
      <w:pPr>
        <w:ind w:left="568" w:firstLine="70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magyar egészségügyi ellátó rendszer tagozódása, struktúrája</w:t>
      </w:r>
    </w:p>
    <w:p w:rsidR="006222B3" w:rsidRDefault="00582913" w:rsidP="006222B3">
      <w:pPr>
        <w:ind w:left="1276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progresszív betegellátás filozófiája, rendszere, jellemzői</w:t>
      </w:r>
    </w:p>
    <w:p w:rsidR="00582913" w:rsidRPr="006222B3" w:rsidRDefault="00582913" w:rsidP="006222B3">
      <w:pPr>
        <w:ind w:left="1276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Fekvőbeteg ellátás színterei</w:t>
      </w:r>
    </w:p>
    <w:p w:rsidR="00582913" w:rsidRPr="006222B3" w:rsidRDefault="00582913" w:rsidP="006222B3">
      <w:pPr>
        <w:ind w:left="568" w:firstLine="70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prevenció helye, színterei az egészségügyi ellátórendszerben</w:t>
      </w:r>
    </w:p>
    <w:p w:rsidR="00582913" w:rsidRPr="006222B3" w:rsidRDefault="00582913" w:rsidP="006222B3">
      <w:pPr>
        <w:ind w:left="568" w:firstLine="70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rehabilitáció helye, jelentősége az egészségügyi ellátórendszerben</w:t>
      </w:r>
    </w:p>
    <w:p w:rsidR="00582913" w:rsidRPr="006222B3" w:rsidRDefault="00582913" w:rsidP="006222B3">
      <w:pPr>
        <w:ind w:left="568" w:firstLine="70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hazai sürgősségi betegellátó rendszer szintjei, jellemzői</w:t>
      </w:r>
    </w:p>
    <w:p w:rsidR="00582913" w:rsidRPr="006222B3" w:rsidRDefault="00582913" w:rsidP="006222B3">
      <w:pPr>
        <w:ind w:left="568" w:firstLine="70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Minőségirányítás az egészségügyben Képzés, továbbképzés az egészségügyben</w:t>
      </w:r>
    </w:p>
    <w:p w:rsidR="00582913" w:rsidRPr="006222B3" w:rsidRDefault="00582913" w:rsidP="00582913">
      <w:pPr>
        <w:rPr>
          <w:rFonts w:ascii="Times New Roman" w:hAnsi="Times New Roman" w:cs="Times New Roman"/>
          <w:sz w:val="24"/>
          <w:szCs w:val="24"/>
        </w:rPr>
      </w:pPr>
    </w:p>
    <w:p w:rsidR="00582913" w:rsidRPr="006222B3" w:rsidRDefault="00582913" w:rsidP="00582913">
      <w:pPr>
        <w:rPr>
          <w:rFonts w:ascii="Times New Roman" w:hAnsi="Times New Roman" w:cs="Times New Roman"/>
          <w:sz w:val="24"/>
          <w:szCs w:val="24"/>
        </w:rPr>
      </w:pPr>
    </w:p>
    <w:p w:rsidR="00582913" w:rsidRPr="006222B3" w:rsidRDefault="00582913" w:rsidP="00582913">
      <w:pPr>
        <w:rPr>
          <w:rFonts w:ascii="Times New Roman" w:hAnsi="Times New Roman" w:cs="Times New Roman"/>
          <w:sz w:val="24"/>
          <w:szCs w:val="24"/>
        </w:rPr>
      </w:pPr>
    </w:p>
    <w:p w:rsidR="00582913" w:rsidRPr="006222B3" w:rsidRDefault="00582913" w:rsidP="0058291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82913" w:rsidRPr="006222B3" w:rsidRDefault="00582913" w:rsidP="00582913">
      <w:pPr>
        <w:pStyle w:val="Listaszerbekezds"/>
        <w:ind w:left="1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A6" w:rsidRPr="006222B3" w:rsidRDefault="00983E0A" w:rsidP="00F3626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lastRenderedPageBreak/>
        <w:t>Népegészségügy</w:t>
      </w:r>
    </w:p>
    <w:p w:rsidR="00582913" w:rsidRPr="006222B3" w:rsidRDefault="00582913" w:rsidP="0058291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népegészségtan és az orvostudomány kapcsolata </w:t>
      </w:r>
    </w:p>
    <w:p w:rsidR="00582913" w:rsidRPr="006222B3" w:rsidRDefault="00582913" w:rsidP="005829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egészség, egészségkulturáltság</w:t>
      </w:r>
    </w:p>
    <w:p w:rsidR="00582913" w:rsidRPr="006222B3" w:rsidRDefault="00582913" w:rsidP="005829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Prevenció, Szűrővizsgálatok</w:t>
      </w:r>
    </w:p>
    <w:p w:rsidR="00582913" w:rsidRPr="006222B3" w:rsidRDefault="00582913" w:rsidP="000133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statisztika </w:t>
      </w:r>
      <w:bookmarkStart w:id="0" w:name="_GoBack"/>
      <w:bookmarkEnd w:id="0"/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fogalma, tárgya, statisztikai adatok jellege;</w:t>
      </w:r>
    </w:p>
    <w:p w:rsidR="00582913" w:rsidRPr="006222B3" w:rsidRDefault="00582913" w:rsidP="000133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demográfia fogalma, tárgya, alapfogalmai </w:t>
      </w:r>
    </w:p>
    <w:p w:rsidR="00582913" w:rsidRPr="006222B3" w:rsidRDefault="00582913" w:rsidP="000133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demográfia módszerei és kiemelt tárgyköreinek áttekintése</w:t>
      </w:r>
    </w:p>
    <w:p w:rsidR="00582913" w:rsidRPr="006222B3" w:rsidRDefault="00582913" w:rsidP="000133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Születés, termékenység, </w:t>
      </w:r>
    </w:p>
    <w:p w:rsidR="00582913" w:rsidRPr="006222B3" w:rsidRDefault="00582913" w:rsidP="000133C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Halandóság;</w:t>
      </w:r>
    </w:p>
    <w:p w:rsidR="00582913" w:rsidRPr="006222B3" w:rsidRDefault="00582913" w:rsidP="0058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913" w:rsidRPr="006222B3" w:rsidRDefault="00582913" w:rsidP="0058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913" w:rsidRPr="006222B3" w:rsidRDefault="00582913" w:rsidP="0058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3E0A" w:rsidRPr="006222B3" w:rsidRDefault="00983E0A" w:rsidP="00F3626B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Egészségfejlesztés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2913" w:rsidRPr="006222B3" w:rsidRDefault="00582913" w:rsidP="00582913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 definíciója</w:t>
      </w:r>
    </w:p>
    <w:p w:rsidR="00582913" w:rsidRPr="006222B3" w:rsidRDefault="00582913" w:rsidP="00582913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egészséget befolyásoló tényezők</w:t>
      </w:r>
    </w:p>
    <w:p w:rsidR="00582913" w:rsidRPr="006222B3" w:rsidRDefault="00582913" w:rsidP="00582913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egészségi állapot megítélése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egészséges szervezetet felépítő anyagok, tápanyagok összetétele, tápanyag-piramis, az egészséges szervezet tápanyagszükséglete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egészséges táplálkozás; a túlzott tápanyagbevitel következményei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 káros szenvedélyek formái, kialakulásuk okai, betegséget előidéző káros hatásuk, a káros szenvedélyek korai felismerése.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 fogyatékosság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 xml:space="preserve"> A fogyatékossággal élő emberek életmódja, életminősége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egészséges lelki egyensúly fenntartása, önvédő technikák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Relaxáció formái, jelentősége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Aktív, passzív pihenés formái</w:t>
      </w:r>
    </w:p>
    <w:p w:rsidR="00A2724C" w:rsidRPr="006222B3" w:rsidRDefault="00A2724C" w:rsidP="00A2724C">
      <w:pPr>
        <w:ind w:left="35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érzelmi élet egyensúlya</w:t>
      </w:r>
    </w:p>
    <w:p w:rsidR="00DC5F04" w:rsidRPr="006222B3" w:rsidRDefault="00DC5F04" w:rsidP="00582913">
      <w:pPr>
        <w:ind w:left="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5F04" w:rsidRPr="006222B3" w:rsidRDefault="00DC5F04" w:rsidP="00FA2BF5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SZAKMAI KOMMUNIKÁCIÓ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DC5F04" w:rsidRPr="006222B3" w:rsidRDefault="00DC5F04" w:rsidP="00FA2B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Kommunikáció</w:t>
      </w:r>
    </w:p>
    <w:p w:rsidR="00A2724C" w:rsidRPr="006222B3" w:rsidRDefault="00A2724C" w:rsidP="00A2724C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kommunikáció fogalma elemei. Dinamikai törvényszerűségek</w:t>
      </w:r>
    </w:p>
    <w:p w:rsidR="00A2724C" w:rsidRPr="006222B3" w:rsidRDefault="00A2724C" w:rsidP="00A2724C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konfliktuskezelés</w:t>
      </w:r>
    </w:p>
    <w:p w:rsidR="00A2724C" w:rsidRPr="006222B3" w:rsidRDefault="00A2724C" w:rsidP="00A2724C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időskor kommunikációs jellemzői kommunikációs nehézségek akadályok.</w:t>
      </w:r>
    </w:p>
    <w:p w:rsidR="00A2724C" w:rsidRPr="006222B3" w:rsidRDefault="00A2724C" w:rsidP="00A272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Kommunikáció a hozzátartozókkal. Kapcsolat kommunikáció feszült indulatos beteggel.</w:t>
      </w:r>
    </w:p>
    <w:p w:rsidR="00A2724C" w:rsidRPr="006222B3" w:rsidRDefault="00A2724C" w:rsidP="00A2724C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2724C" w:rsidRPr="006222B3" w:rsidRDefault="00A2724C" w:rsidP="00A2724C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626A6" w:rsidRPr="006222B3" w:rsidRDefault="00B626A6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Speciális kommunikáció</w:t>
      </w:r>
    </w:p>
    <w:p w:rsidR="00A2724C" w:rsidRPr="006222B3" w:rsidRDefault="00A2724C" w:rsidP="00A272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kommunikációs zavarok és okai.</w:t>
      </w:r>
    </w:p>
    <w:p w:rsidR="00A2724C" w:rsidRPr="006222B3" w:rsidRDefault="00A2724C" w:rsidP="00A272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egészségügyi szakdolgozó szerepe a megfelelő kommunikáció biztosításában és fenntartásában.</w:t>
      </w:r>
    </w:p>
    <w:p w:rsidR="00A2724C" w:rsidRPr="006222B3" w:rsidRDefault="00A2724C" w:rsidP="00A272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Kommunikációs korlátok leküzdése autizmus spektrumzavar esetén.</w:t>
      </w:r>
    </w:p>
    <w:p w:rsidR="00A2724C" w:rsidRPr="006222B3" w:rsidRDefault="00A2724C" w:rsidP="00A272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Infokommunikációs akadálymentesítés.</w:t>
      </w:r>
    </w:p>
    <w:p w:rsidR="00A2724C" w:rsidRPr="006222B3" w:rsidRDefault="00DC5F04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Orvosi latin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724C" w:rsidRPr="006222B3" w:rsidRDefault="00DC5F04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24C" w:rsidRPr="006222B3">
        <w:rPr>
          <w:rFonts w:ascii="Times New Roman" w:hAnsi="Times New Roman" w:cs="Times New Roman"/>
          <w:sz w:val="24"/>
          <w:szCs w:val="24"/>
        </w:rPr>
        <w:t xml:space="preserve">Alapvető nyelvtani ismeretek. A főnév. Ragozási csoportok. 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emberi test (corpus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humanum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 főbb részei. Síkok, irányok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Mozgásrendszer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apparatuslocomotorius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).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törzs csontjai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Vérerek (vasa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sanguinea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). Kis és nagyvérkör. Magzati vérkeringés. Vér összetétele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Légzőrendszer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apparatusrespiratorius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). Felső és alsó légutak. 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Emésztőrendszer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apparatusdigestorius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 részei.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Vizeletkiválasztó és elvezető rendszer. 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Belső elválasztású mirigyek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glandulaeendocrinae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).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Központi idegrendszer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systemanervosumcentrale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).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Környéki idegrendszer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systemanervosumperiphericum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).</w:t>
      </w:r>
    </w:p>
    <w:p w:rsidR="00A2724C" w:rsidRPr="006222B3" w:rsidRDefault="00A2724C" w:rsidP="00A2724C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Érzékszervek (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organasensuum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). Látó, halló és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egyensúlyozószerv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.</w:t>
      </w:r>
    </w:p>
    <w:p w:rsidR="00DC5F04" w:rsidRPr="006222B3" w:rsidRDefault="00DC5F04" w:rsidP="00A2724C">
      <w:pPr>
        <w:pStyle w:val="Listaszerbekezds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724C" w:rsidRPr="006222B3" w:rsidRDefault="00A2724C" w:rsidP="00A2724C">
      <w:pPr>
        <w:pStyle w:val="Listaszerbekezds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04" w:rsidRPr="006222B3" w:rsidRDefault="00DC5F04" w:rsidP="00FA2BF5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2B3">
        <w:rPr>
          <w:rFonts w:ascii="Times New Roman" w:hAnsi="Times New Roman" w:cs="Times New Roman"/>
          <w:b/>
          <w:sz w:val="24"/>
          <w:szCs w:val="24"/>
        </w:rPr>
        <w:t>Á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>POLÁSTAN-GONDOZÁSTAN  (</w:t>
      </w:r>
      <w:proofErr w:type="gramEnd"/>
      <w:r w:rsidR="00F3626B" w:rsidRPr="006222B3">
        <w:rPr>
          <w:rFonts w:ascii="Times New Roman" w:hAnsi="Times New Roman" w:cs="Times New Roman"/>
          <w:b/>
          <w:sz w:val="24"/>
          <w:szCs w:val="24"/>
        </w:rPr>
        <w:t>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ab/>
      </w:r>
    </w:p>
    <w:p w:rsidR="00DC5F04" w:rsidRPr="006222B3" w:rsidRDefault="00DC5F04" w:rsidP="00FA2B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3E0A" w:rsidRPr="006222B3" w:rsidRDefault="00DC5F04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Egészséges ember gondozása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ab/>
      </w:r>
    </w:p>
    <w:p w:rsidR="00AC1AFA" w:rsidRPr="006222B3" w:rsidRDefault="00AC1AFA" w:rsidP="00AC1AF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 fogalma, egészséges életmód, életvitel összetevői.</w:t>
      </w:r>
    </w:p>
    <w:p w:rsidR="00AC1AFA" w:rsidRPr="006222B3" w:rsidRDefault="00AC1AFA" w:rsidP="00AC1AF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gondozás fogalma, célja, gondozó jellemzői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Anya- gyermek kapcsolat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jelentőssége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Egészséges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csecsmő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, pszichés és szomatikus fejlődése.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Kisgyermek pszichés és szociális fejlődése.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Szeparáció és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hospitalizáció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fogalma, hatása.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Kisiskoláskor jellemzői, gondozási feladatok.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Serdülőkori fejlődés, testi lelki változásai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Ifjúkor jellemzői, pályaválasztás, párválasztás.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Felnőttkor szakaszai, egészséges felnőtt jellemzői.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Időskor jellegzetességei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Időskorban kialakuló szerepváltozások, magatartások.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Veszteségek,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krízikesk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, gazdasági tényezők időskorban.</w:t>
      </w:r>
    </w:p>
    <w:p w:rsidR="00AC1AFA" w:rsidRPr="006222B3" w:rsidRDefault="00AC1AFA" w:rsidP="00AC1AFA">
      <w:pPr>
        <w:pStyle w:val="Listaszerbekezds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Csecsemő- és kisgyermek gondozása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Gondozási műveletek csecsemő és kisgyermek korban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Újszülött fogása –tartása - emelése, Csecsemő és kisded fogása –tartása – emelése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Testtömeg, testhossz és testarányok mérése</w:t>
      </w:r>
    </w:p>
    <w:p w:rsidR="00FF0261" w:rsidRPr="006222B3" w:rsidRDefault="00FF0261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Újszülött-, csecsemő pelenkázása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Pelenkaváltás módjai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Csecsemő és kisgyermek táplálása, etetése, módjai, eszközök</w:t>
      </w:r>
    </w:p>
    <w:p w:rsidR="00FF0261" w:rsidRPr="006222B3" w:rsidRDefault="00FF0261" w:rsidP="00FF026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Mozgás és játékfejlődés biztosítása</w:t>
      </w:r>
    </w:p>
    <w:p w:rsidR="00FF0261" w:rsidRPr="006222B3" w:rsidRDefault="00FF0261" w:rsidP="00FF026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626A6" w:rsidRPr="006222B3" w:rsidRDefault="00B626A6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Akadályozott ember gondozása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Egészség, betegség, károsodás, fogyatékosság, rokkantság fogalma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,A rehabilitáció fajtái.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fogyatékossági formák definíciója,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Speciális ellátási igényű ember gondozása, rehabilitációja. Az ápoló szerepe a rehabilitációban.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akadályok fajtái 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akadálymentesítés színterei, törvényi háttere. </w:t>
      </w:r>
    </w:p>
    <w:p w:rsidR="005E7E1A" w:rsidRPr="006222B3" w:rsidRDefault="005E7E1A" w:rsidP="005E7E1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626A6" w:rsidRPr="006222B3" w:rsidRDefault="00B626A6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Ápolási beavatkozások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Aszepszis, antiszepszis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Fertőtlenítés alapfogalmai, Fertőtlenítő eljárások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Egyéni védőfelszerelések, védőeszközök használata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lastRenderedPageBreak/>
        <w:t>Veszélyes hulladékok kezelése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Fertőző beteg elkülönítése, ápolása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Decubitusz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decubitusz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ellátása, Norton és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Braden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skála használata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Decubitusz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megelőzése és a beteg ápolása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A beteg alapvető fiziológiás szükségletei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Kardinális tünetek ellenőrzése</w:t>
      </w:r>
    </w:p>
    <w:p w:rsidR="005E7E1A" w:rsidRPr="006222B3" w:rsidRDefault="005E7E1A" w:rsidP="005E7E1A">
      <w:pPr>
        <w:pStyle w:val="Listaszerbekezds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B626A6" w:rsidRPr="006222B3" w:rsidRDefault="00B626A6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Betegmegfigyelés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beteg megatartásának, viselkedésének megfigyelése</w:t>
      </w:r>
    </w:p>
    <w:p w:rsidR="005E7E1A" w:rsidRPr="006222B3" w:rsidRDefault="005E7E1A" w:rsidP="005E7E1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tudatállapot megfigyelése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Érzékszervek megfigyelése (látás, hallás, egyensúly, érzészavarok)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Testhőmérséklet, pulzus megfigyelése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Vérnyomás, légzés megfigyelése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Széklet megfigyelése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Vizelet megfigyelése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2B3">
        <w:rPr>
          <w:rFonts w:ascii="Times New Roman" w:hAnsi="Times New Roman" w:cs="Times New Roman"/>
          <w:sz w:val="24"/>
          <w:szCs w:val="24"/>
        </w:rPr>
        <w:t>Hányadék</w:t>
      </w:r>
      <w:proofErr w:type="gramEnd"/>
      <w:r w:rsidRPr="006222B3">
        <w:rPr>
          <w:rFonts w:ascii="Times New Roman" w:hAnsi="Times New Roman" w:cs="Times New Roman"/>
          <w:sz w:val="24"/>
          <w:szCs w:val="24"/>
        </w:rPr>
        <w:t>, köhögés, köpet megfigyelése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Sebváladék, menstruációs váladék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EKG készítése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Állapotváltozások, életveszélyes tünetek felismerése</w:t>
      </w:r>
    </w:p>
    <w:p w:rsidR="005E7E1A" w:rsidRPr="006222B3" w:rsidRDefault="005E7E1A" w:rsidP="005E7E1A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megfigyelés eredményeinek dokumentálása</w:t>
      </w:r>
    </w:p>
    <w:p w:rsidR="00DC5F04" w:rsidRPr="006222B3" w:rsidRDefault="00DC5F04" w:rsidP="00FA2B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MUNKAVÉDELMI ALAPISMERETEK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DC5F04" w:rsidRPr="006222B3" w:rsidRDefault="00DC5F04" w:rsidP="00FA2B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E7E1A" w:rsidRPr="006222B3" w:rsidRDefault="00DC5F04" w:rsidP="00FA2BF5">
      <w:pPr>
        <w:pStyle w:val="Listaszerbekezds"/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Munkahelyi egészség és biztonság</w:t>
      </w:r>
    </w:p>
    <w:p w:rsidR="005E7E1A" w:rsidRPr="006222B3" w:rsidRDefault="005E7E1A" w:rsidP="005E7E1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Munkavédelem fogalma, területei</w:t>
      </w:r>
    </w:p>
    <w:p w:rsidR="00DC5F04" w:rsidRPr="006222B3" w:rsidRDefault="005E7E1A" w:rsidP="005E7E1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Munkavégzés tárgyi és szervezeti feltételei</w:t>
      </w:r>
    </w:p>
    <w:p w:rsidR="005E7E1A" w:rsidRPr="006222B3" w:rsidRDefault="005E7E1A" w:rsidP="005E7E1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Veszélyes hulladék az egészségügyben</w:t>
      </w:r>
    </w:p>
    <w:p w:rsidR="005E7E1A" w:rsidRPr="006222B3" w:rsidRDefault="005E7E1A" w:rsidP="005E7E1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Tűzvédelmi előírások, egészségügyi intézményekben</w:t>
      </w:r>
    </w:p>
    <w:p w:rsidR="005E7E1A" w:rsidRPr="006222B3" w:rsidRDefault="005E7E1A" w:rsidP="005E7E1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Munkavédelmi alkalmassági vizsgálatok</w:t>
      </w:r>
    </w:p>
    <w:p w:rsidR="00DC5F04" w:rsidRPr="006222B3" w:rsidRDefault="00DC5F04" w:rsidP="00FA2BF5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KLINIKUMI</w:t>
      </w:r>
      <w:r w:rsidR="00B626A6" w:rsidRPr="00622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26A6" w:rsidRPr="006222B3">
        <w:rPr>
          <w:rFonts w:ascii="Times New Roman" w:hAnsi="Times New Roman" w:cs="Times New Roman"/>
          <w:b/>
          <w:sz w:val="24"/>
          <w:szCs w:val="24"/>
        </w:rPr>
        <w:t xml:space="preserve">alapozó </w:t>
      </w:r>
      <w:r w:rsidRPr="006222B3">
        <w:rPr>
          <w:rFonts w:ascii="Times New Roman" w:hAnsi="Times New Roman" w:cs="Times New Roman"/>
          <w:b/>
          <w:sz w:val="24"/>
          <w:szCs w:val="24"/>
        </w:rPr>
        <w:t xml:space="preserve"> ISMERETEK</w:t>
      </w:r>
      <w:proofErr w:type="gramEnd"/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DC5F04" w:rsidRPr="006222B3" w:rsidRDefault="00DC5F04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Elsősegélynyújtás</w:t>
      </w:r>
    </w:p>
    <w:p w:rsidR="005E7E1A" w:rsidRPr="006222B3" w:rsidRDefault="005E7E1A" w:rsidP="005E7E1A">
      <w:pPr>
        <w:pStyle w:val="Listaszerbekezds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lastRenderedPageBreak/>
        <w:t>Életjelenségek vizsgálata. Figyelemfelhívó, riasztó tünetek. Segélyhívás szabályai</w:t>
      </w:r>
    </w:p>
    <w:p w:rsidR="005E7E1A" w:rsidRPr="006222B3" w:rsidRDefault="005E7E1A" w:rsidP="005E7E1A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Csecsemő és gyermek újraélesztés</w:t>
      </w:r>
      <w:r w:rsidR="00604485" w:rsidRPr="006222B3">
        <w:rPr>
          <w:rFonts w:ascii="Times New Roman" w:hAnsi="Times New Roman" w:cs="Times New Roman"/>
          <w:sz w:val="24"/>
          <w:szCs w:val="24"/>
        </w:rPr>
        <w:t>, AED használata</w:t>
      </w:r>
    </w:p>
    <w:p w:rsidR="005E7E1A" w:rsidRPr="006222B3" w:rsidRDefault="005E7E1A" w:rsidP="00604485">
      <w:pPr>
        <w:framePr w:hSpace="141" w:wrap="around" w:vAnchor="text" w:hAnchor="margin" w:xAlign="center" w:y="1"/>
        <w:suppressOverlap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Sérülések: Sebek okai, típusai</w:t>
      </w:r>
    </w:p>
    <w:p w:rsidR="005E7E1A" w:rsidRPr="006222B3" w:rsidRDefault="005E7E1A" w:rsidP="005E7E1A">
      <w:pPr>
        <w:framePr w:hSpace="141" w:wrap="around" w:vAnchor="text" w:hAnchor="margin" w:xAlign="center" w:y="1"/>
        <w:numPr>
          <w:ilvl w:val="0"/>
          <w:numId w:val="14"/>
        </w:numPr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Sebellátás menete</w:t>
      </w:r>
    </w:p>
    <w:p w:rsidR="005E7E1A" w:rsidRPr="006222B3" w:rsidRDefault="005E7E1A" w:rsidP="005E7E1A">
      <w:pPr>
        <w:pStyle w:val="Listaszerbekezds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Fedőkötés, alkalmazása</w:t>
      </w:r>
    </w:p>
    <w:p w:rsidR="00DC5F04" w:rsidRPr="006222B3" w:rsidRDefault="00DC5F04" w:rsidP="00AB0E7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Anatómia – élettan  </w:t>
      </w:r>
    </w:p>
    <w:p w:rsidR="00604485" w:rsidRPr="006222B3" w:rsidRDefault="00604485" w:rsidP="00F3626B">
      <w:pPr>
        <w:ind w:left="108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emberi test és szervezet felépítése: síkok, irányok</w:t>
      </w:r>
    </w:p>
    <w:p w:rsidR="00604485" w:rsidRPr="006222B3" w:rsidRDefault="00604485" w:rsidP="00F3626B">
      <w:pPr>
        <w:ind w:left="108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Szövetek</w:t>
      </w:r>
    </w:p>
    <w:p w:rsidR="00604485" w:rsidRPr="006222B3" w:rsidRDefault="00604485" w:rsidP="00F3626B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Mozgásszervrendszere</w:t>
      </w:r>
      <w:proofErr w:type="spellEnd"/>
    </w:p>
    <w:p w:rsidR="00604485" w:rsidRPr="006222B3" w:rsidRDefault="00604485" w:rsidP="00F3626B">
      <w:pPr>
        <w:ind w:left="108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Légzés szervrendszere</w:t>
      </w:r>
    </w:p>
    <w:p w:rsidR="00604485" w:rsidRPr="006222B3" w:rsidRDefault="00604485" w:rsidP="00F3626B">
      <w:pPr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22B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222B3">
        <w:rPr>
          <w:rFonts w:ascii="Times New Roman" w:hAnsi="Times New Roman" w:cs="Times New Roman"/>
          <w:i/>
          <w:sz w:val="24"/>
          <w:szCs w:val="24"/>
        </w:rPr>
        <w:t xml:space="preserve"> vérkeringés szervrendszere, vér alakos elemei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6222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22B3">
        <w:rPr>
          <w:rFonts w:ascii="Times New Roman" w:hAnsi="Times New Roman" w:cs="Times New Roman"/>
          <w:sz w:val="24"/>
          <w:szCs w:val="24"/>
        </w:rPr>
        <w:t xml:space="preserve"> szív működése, a szívizom élettani sajátosságai,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Vizeletetkiválsztó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rendszer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Emésztőrendszer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Nemi szervek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i/>
          <w:sz w:val="24"/>
          <w:szCs w:val="24"/>
        </w:rPr>
        <w:t>Belsőelválasztású</w:t>
      </w:r>
      <w:proofErr w:type="spellEnd"/>
      <w:r w:rsidRPr="006222B3">
        <w:rPr>
          <w:rFonts w:ascii="Times New Roman" w:hAnsi="Times New Roman" w:cs="Times New Roman"/>
          <w:i/>
          <w:sz w:val="24"/>
          <w:szCs w:val="24"/>
        </w:rPr>
        <w:t xml:space="preserve"> mirigyek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Idegrendszer</w:t>
      </w:r>
    </w:p>
    <w:p w:rsidR="00604485" w:rsidRPr="006222B3" w:rsidRDefault="00604485" w:rsidP="00F3626B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Érzékszervek</w:t>
      </w:r>
    </w:p>
    <w:p w:rsidR="00604485" w:rsidRPr="006222B3" w:rsidRDefault="00604485" w:rsidP="00604485">
      <w:pPr>
        <w:rPr>
          <w:rFonts w:ascii="Times New Roman" w:hAnsi="Times New Roman" w:cs="Times New Roman"/>
          <w:i/>
          <w:sz w:val="24"/>
          <w:szCs w:val="24"/>
        </w:rPr>
      </w:pPr>
    </w:p>
    <w:p w:rsidR="00604485" w:rsidRPr="006222B3" w:rsidRDefault="00604485" w:rsidP="006044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4485" w:rsidRPr="006222B3" w:rsidRDefault="00604485" w:rsidP="00604485">
      <w:pPr>
        <w:pStyle w:val="Listaszerbekezds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A2B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Mikrobiológia, Járványtan, Ált. kórtan</w:t>
      </w:r>
    </w:p>
    <w:p w:rsidR="00C011D5" w:rsidRPr="006222B3" w:rsidRDefault="00C011D5" w:rsidP="00C011D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Mikrobák felosztása, nagysága (baktériumok, vírusok, gombák, paraziták, férgek, ízeltlábúak)</w:t>
      </w:r>
    </w:p>
    <w:p w:rsidR="00C011D5" w:rsidRPr="006222B3" w:rsidRDefault="00C011D5" w:rsidP="00C011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ember és mikroorganizmusok kapcsolata (patogén és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apatogén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mikroorganizmusok</w:t>
      </w:r>
    </w:p>
    <w:p w:rsidR="00C011D5" w:rsidRPr="006222B3" w:rsidRDefault="00C011D5" w:rsidP="00C011D5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baktériumok alakja, szerkezete, anyagcseréje, toxintermelése, szaporodása, ellenálló képessége</w:t>
      </w:r>
    </w:p>
    <w:p w:rsidR="00C011D5" w:rsidRPr="006222B3" w:rsidRDefault="00C011D5" w:rsidP="00C011D5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Vírusok főbb tulajdonságai, szerkezete, ellenálló – képessége</w:t>
      </w:r>
    </w:p>
    <w:p w:rsidR="00C011D5" w:rsidRPr="006222B3" w:rsidRDefault="00C011D5" w:rsidP="00C011D5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járványtan tárgya, feladata, felosztása, módszerei. A fertőzés</w:t>
      </w:r>
    </w:p>
    <w:p w:rsidR="00C011D5" w:rsidRPr="006222B3" w:rsidRDefault="00C011D5" w:rsidP="00C011D5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fertőző betegségek felosztása</w:t>
      </w:r>
    </w:p>
    <w:p w:rsidR="00C011D5" w:rsidRPr="006222B3" w:rsidRDefault="00C011D5" w:rsidP="00C011D5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fertőző betegségek megelőzésére és leküzdésére irányuló tevékenység</w:t>
      </w:r>
    </w:p>
    <w:p w:rsidR="00C011D5" w:rsidRPr="006222B3" w:rsidRDefault="00C011D5" w:rsidP="00C011D5">
      <w:pPr>
        <w:rPr>
          <w:rFonts w:ascii="Times New Roman" w:hAnsi="Times New Roman" w:cs="Times New Roman"/>
          <w:sz w:val="24"/>
          <w:szCs w:val="24"/>
        </w:rPr>
      </w:pPr>
    </w:p>
    <w:p w:rsidR="00C011D5" w:rsidRPr="006222B3" w:rsidRDefault="00C011D5" w:rsidP="00C011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AB0E76">
      <w:pPr>
        <w:pStyle w:val="Listaszerbekezds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F3626B" w:rsidRPr="006222B3" w:rsidRDefault="00F3626B" w:rsidP="00AB0E76">
      <w:pPr>
        <w:pStyle w:val="Listaszerbekezds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B626A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 xml:space="preserve">EGÉSZSÉGÜGYI ASSZISZTENSI </w:t>
      </w:r>
      <w:proofErr w:type="gramStart"/>
      <w:r w:rsidRPr="006222B3">
        <w:rPr>
          <w:rFonts w:ascii="Times New Roman" w:hAnsi="Times New Roman" w:cs="Times New Roman"/>
          <w:b/>
          <w:sz w:val="24"/>
          <w:szCs w:val="24"/>
        </w:rPr>
        <w:t xml:space="preserve">FELADATOK 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F3626B" w:rsidRPr="006222B3">
        <w:rPr>
          <w:rFonts w:ascii="Times New Roman" w:hAnsi="Times New Roman" w:cs="Times New Roman"/>
          <w:b/>
          <w:sz w:val="24"/>
          <w:szCs w:val="24"/>
        </w:rPr>
        <w:t>Főtantárgy)</w:t>
      </w:r>
    </w:p>
    <w:p w:rsidR="00DC5F04" w:rsidRPr="006222B3" w:rsidRDefault="00DC5F04" w:rsidP="00AB0E7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Dokumentáció vezetése a járó beteg- ellátásban</w:t>
      </w:r>
      <w:r w:rsidR="00983E0A"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1D5" w:rsidRPr="006222B3" w:rsidRDefault="00C011D5" w:rsidP="00C011D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járóbeteg-ellátás dokumentációja</w:t>
      </w:r>
    </w:p>
    <w:p w:rsidR="00C011D5" w:rsidRPr="006222B3" w:rsidRDefault="00C011D5" w:rsidP="00C011D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dokumentáció vezetésének szabályai, módjai</w:t>
      </w:r>
    </w:p>
    <w:p w:rsidR="00C011D5" w:rsidRPr="006222B3" w:rsidRDefault="00C011D5" w:rsidP="00F3626B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Betegelőjegyzés </w:t>
      </w:r>
    </w:p>
    <w:p w:rsidR="00C011D5" w:rsidRPr="006222B3" w:rsidRDefault="00C011D5" w:rsidP="00F3626B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adatrögzítés és adatkezelés szabályai</w:t>
      </w:r>
    </w:p>
    <w:p w:rsidR="00C011D5" w:rsidRPr="006222B3" w:rsidRDefault="00C011D5" w:rsidP="00F3626B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Adatvédelmi szabályok, adatvédelmi jelentések</w:t>
      </w:r>
    </w:p>
    <w:p w:rsidR="00C011D5" w:rsidRPr="006222B3" w:rsidRDefault="00C011D5" w:rsidP="00F3626B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Táppénzjelentés, nyilvántartás</w:t>
      </w:r>
    </w:p>
    <w:p w:rsidR="00C011D5" w:rsidRPr="006222B3" w:rsidRDefault="00C011D5" w:rsidP="00F3626B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Táppénzes napló vezetése</w:t>
      </w:r>
    </w:p>
    <w:p w:rsidR="00C011D5" w:rsidRPr="006222B3" w:rsidRDefault="00C011D5" w:rsidP="00F3626B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Finanszírozási ismeretek</w:t>
      </w:r>
    </w:p>
    <w:p w:rsidR="00C011D5" w:rsidRPr="006222B3" w:rsidRDefault="00C011D5" w:rsidP="00F3626B">
      <w:pPr>
        <w:ind w:left="1418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Kódolási ismeretek alkalmazása</w:t>
      </w:r>
    </w:p>
    <w:p w:rsidR="00C011D5" w:rsidRPr="006222B3" w:rsidRDefault="00C011D5" w:rsidP="00C011D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C011D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Prevenció</w:t>
      </w:r>
    </w:p>
    <w:p w:rsidR="00C011D5" w:rsidRPr="006222B3" w:rsidRDefault="00C011D5" w:rsidP="00F3626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Prevenció, fajtái,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szintere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.</w:t>
      </w:r>
    </w:p>
    <w:p w:rsidR="00C011D5" w:rsidRPr="006222B3" w:rsidRDefault="00C011D5" w:rsidP="00F3626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Szúrővizsgálatok</w:t>
      </w:r>
      <w:proofErr w:type="spellEnd"/>
    </w:p>
    <w:p w:rsidR="00C011D5" w:rsidRPr="006222B3" w:rsidRDefault="00C011D5" w:rsidP="00F3626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Védőoltások</w:t>
      </w:r>
    </w:p>
    <w:p w:rsidR="0085074D" w:rsidRPr="006222B3" w:rsidRDefault="0085074D" w:rsidP="00F3626B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egészségfejlesztési stratégia</w:t>
      </w:r>
    </w:p>
    <w:p w:rsidR="00C011D5" w:rsidRPr="006222B3" w:rsidRDefault="00C011D5" w:rsidP="00C0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4D" w:rsidRPr="006222B3" w:rsidRDefault="0085074D" w:rsidP="00C0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AB0E76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9F11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SZEMÉLYISÉGFEJLESZTÉS ÖNISMERET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C5F04" w:rsidRPr="006222B3" w:rsidRDefault="00DC5F04" w:rsidP="009F110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Személyiségfejlesztés önismeret</w:t>
      </w:r>
      <w:r w:rsidRPr="006222B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5F04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személyiség fogalma, nézetek a neveléssel és örökléssel kapcsolatban</w:t>
      </w: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Személyiségelméletek.</w:t>
      </w: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Empátia fogalma, jelentősége</w:t>
      </w: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önismeret komponensei.</w:t>
      </w: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Együttműködést nehezítő tényezők</w:t>
      </w: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konfliktus fogalma, fajtái.</w:t>
      </w: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4D" w:rsidRPr="006222B3" w:rsidRDefault="0085074D" w:rsidP="00AB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26B" w:rsidRPr="006222B3" w:rsidRDefault="00F3626B" w:rsidP="00AB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26B" w:rsidRPr="006222B3" w:rsidRDefault="00F3626B" w:rsidP="00AB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C40E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 </w:t>
      </w:r>
      <w:proofErr w:type="gramStart"/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>ÉVFOLYAM</w:t>
      </w:r>
      <w:r w:rsidR="00B2146B"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Szociális</w:t>
      </w:r>
      <w:proofErr w:type="gramEnd"/>
      <w:r w:rsidR="00B2146B"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ágazat szakképzés</w:t>
      </w:r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C5F04" w:rsidRPr="006222B3" w:rsidRDefault="00DC5F04" w:rsidP="00C40E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5F04" w:rsidRPr="006222B3" w:rsidRDefault="00DC5F04" w:rsidP="00C4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 xml:space="preserve">1. GYERMEKELLÁTÁSI ALAPFELADATOK ÉS ALAPELVEK 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>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C5F04" w:rsidRPr="006222B3" w:rsidRDefault="00DC5F04" w:rsidP="00C40EC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Szakmai készségfejlesztés és kommunikációs gyakorlat</w:t>
      </w:r>
    </w:p>
    <w:p w:rsidR="00B62001" w:rsidRPr="006222B3" w:rsidRDefault="002046A2" w:rsidP="00B62001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Tanulást befolyásoló külső belső tényezők</w:t>
      </w:r>
    </w:p>
    <w:p w:rsidR="002046A2" w:rsidRPr="006222B3" w:rsidRDefault="002046A2" w:rsidP="00B62001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tanulás zavarai</w:t>
      </w:r>
    </w:p>
    <w:p w:rsidR="002046A2" w:rsidRPr="006222B3" w:rsidRDefault="002046A2" w:rsidP="00B62001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vizsgadrukk és kezelése</w:t>
      </w:r>
    </w:p>
    <w:p w:rsidR="0085074D" w:rsidRPr="006222B3" w:rsidRDefault="00DC5F04" w:rsidP="009F110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Gyermekvédelmi ismeretek     </w:t>
      </w:r>
    </w:p>
    <w:p w:rsidR="0085074D" w:rsidRPr="006222B3" w:rsidRDefault="00DC5F04" w:rsidP="0085074D">
      <w:pPr>
        <w:tabs>
          <w:tab w:val="left" w:pos="230"/>
        </w:tabs>
        <w:ind w:firstLine="51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5074D" w:rsidRPr="006222B3">
        <w:rPr>
          <w:rFonts w:ascii="Times New Roman" w:hAnsi="Times New Roman" w:cs="Times New Roman"/>
          <w:sz w:val="24"/>
          <w:szCs w:val="24"/>
        </w:rPr>
        <w:t>A gyermekekről való gondoskodás korszakai:</w:t>
      </w:r>
    </w:p>
    <w:p w:rsidR="00DC5F04" w:rsidRPr="006222B3" w:rsidRDefault="0085074D" w:rsidP="0085074D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Az állami gondoskodástól a mai gyermekvédelemig</w:t>
      </w:r>
    </w:p>
    <w:p w:rsidR="0085074D" w:rsidRPr="006222B3" w:rsidRDefault="0085074D" w:rsidP="0085074D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A gyermekvédelem jogi szabályozása, alapelvei, rendszere és szereplői</w:t>
      </w:r>
    </w:p>
    <w:p w:rsidR="0085074D" w:rsidRPr="006222B3" w:rsidRDefault="0085074D" w:rsidP="008507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Gyermekjóléti alapellátások</w:t>
      </w:r>
    </w:p>
    <w:p w:rsidR="00DC5F04" w:rsidRPr="006222B3" w:rsidRDefault="00DC5F04" w:rsidP="00C40EC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Gyógypedagógiai ismeretek</w:t>
      </w:r>
    </w:p>
    <w:p w:rsidR="00B62001" w:rsidRPr="006222B3" w:rsidRDefault="00B62001" w:rsidP="00B6200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ember biológiai fejlődésének szakaszai: a fejlődést befolyásoló tényezők (öröklött adottságok, veleszületett rendellenességek, környezeti hatások, életmód stb.).</w:t>
      </w:r>
    </w:p>
    <w:p w:rsidR="00B62001" w:rsidRPr="006222B3" w:rsidRDefault="00B62001" w:rsidP="00B6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 méhen belüli fejlődés, a születés folyamata, a kompetens újszülött biológiai jellemzői.</w:t>
      </w:r>
    </w:p>
    <w:p w:rsidR="00B62001" w:rsidRPr="006222B3" w:rsidRDefault="00B62001" w:rsidP="00B6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Az óvodáskorú gyermek jellemzői, az iskolaérettség kritériumai.</w:t>
      </w:r>
    </w:p>
    <w:p w:rsidR="00B62001" w:rsidRPr="006222B3" w:rsidRDefault="00B62001" w:rsidP="00B6200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kisiskolás gyermek fejlődési sajátosságai; a gyermek fejlődésének sajátosságai pubertás korban; a serdülőkor és az ifjúkor biológiai jellemzői</w:t>
      </w:r>
    </w:p>
    <w:p w:rsidR="00B62001" w:rsidRPr="006222B3" w:rsidRDefault="00B62001" w:rsidP="00B6200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eltérő fejlődésből eredő hátrányok: a sérült gyermek önbecsülése, önértékelése, lehetőségei az önálló életvitelre.</w:t>
      </w:r>
    </w:p>
    <w:p w:rsidR="00B62001" w:rsidRPr="006222B3" w:rsidRDefault="00B62001" w:rsidP="00B6200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sajátos nevelési igényű gyermekek jellemzői, fejlesztésük lehetőségei</w:t>
      </w:r>
    </w:p>
    <w:p w:rsidR="00DC5F04" w:rsidRPr="006222B3" w:rsidRDefault="00B62001" w:rsidP="009F110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Beilleszkedési, tanulási, magatartásbeli zavarral rendelkező gyermek jellemzői.</w:t>
      </w:r>
    </w:p>
    <w:p w:rsidR="00DC5F04" w:rsidRPr="006222B3" w:rsidRDefault="00DC5F04" w:rsidP="00C12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 xml:space="preserve">2. SZOCIÁLIS ELLÁTÁS ÁLTALÁNOS </w:t>
      </w:r>
      <w:proofErr w:type="gramStart"/>
      <w:r w:rsidRPr="006222B3">
        <w:rPr>
          <w:rFonts w:ascii="Times New Roman" w:hAnsi="Times New Roman" w:cs="Times New Roman"/>
          <w:b/>
          <w:sz w:val="24"/>
          <w:szCs w:val="24"/>
        </w:rPr>
        <w:t xml:space="preserve">TEVÉKENYSÉGEI  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3626B" w:rsidRPr="006222B3">
        <w:rPr>
          <w:rFonts w:ascii="Times New Roman" w:hAnsi="Times New Roman" w:cs="Times New Roman"/>
          <w:b/>
          <w:sz w:val="24"/>
          <w:szCs w:val="24"/>
        </w:rPr>
        <w:t>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5F04" w:rsidRPr="006222B3" w:rsidRDefault="00DC5F04" w:rsidP="009F110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Társadalom ismereti, szociálpolitikai, jogi és etikai ismeretek</w:t>
      </w:r>
      <w:r w:rsidRPr="0062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Szociológiai és szociálpolitikai alapismeretek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társadalmi struktúra, a mai magyar társadalom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család és életmód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Szervezetszociológia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Szociálpolitikai beavatkozást igénylő problémák, a szociálpolitika intézményrendszere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Jogi és családjogi alapismeretek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jóléti nagyrendszerek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lokális ellátások</w:t>
      </w:r>
    </w:p>
    <w:p w:rsidR="00053DA2" w:rsidRPr="006222B3" w:rsidRDefault="00053DA2" w:rsidP="002046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lastRenderedPageBreak/>
        <w:t>A szociális segítés etikája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6A2" w:rsidRPr="006222B3" w:rsidRDefault="002046A2" w:rsidP="002046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04" w:rsidRPr="006222B3" w:rsidRDefault="00DC5F04" w:rsidP="00FE383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Pszichológiai és pedagógiai</w:t>
      </w:r>
    </w:p>
    <w:p w:rsidR="0085074D" w:rsidRPr="006222B3" w:rsidRDefault="0085074D" w:rsidP="0085074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Pszichológiai alapismeretek, fogalmak </w:t>
      </w:r>
    </w:p>
    <w:p w:rsidR="0085074D" w:rsidRPr="006222B3" w:rsidRDefault="0085074D" w:rsidP="0085074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pszichológia alapvető fogalmai és összefüggései; </w:t>
      </w:r>
    </w:p>
    <w:p w:rsidR="0085074D" w:rsidRPr="006222B3" w:rsidRDefault="0085074D" w:rsidP="0085074D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Szociálpszichológiai jelenségek és folyamatok, A szociálpszichológia fogalma.</w:t>
      </w:r>
    </w:p>
    <w:p w:rsidR="0085074D" w:rsidRPr="006222B3" w:rsidRDefault="0085074D" w:rsidP="0085074D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szociálpszichológiai ismeretek gyakorlati alkalmazása a problémák felismerésében, kezelésében, megoldásában</w:t>
      </w:r>
    </w:p>
    <w:p w:rsidR="0085074D" w:rsidRPr="006222B3" w:rsidRDefault="0085074D" w:rsidP="0085074D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életút pszichológiája</w:t>
      </w:r>
    </w:p>
    <w:p w:rsidR="00B62001" w:rsidRPr="006222B3" w:rsidRDefault="00B62001" w:rsidP="00B6200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személyiség pszichológiája</w:t>
      </w:r>
    </w:p>
    <w:p w:rsidR="00B62001" w:rsidRPr="006222B3" w:rsidRDefault="00B62001" w:rsidP="00B62001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Pedagógiai alapismeretek</w:t>
      </w:r>
    </w:p>
    <w:p w:rsidR="00B62001" w:rsidRPr="006222B3" w:rsidRDefault="00B62001" w:rsidP="0085074D">
      <w:pPr>
        <w:rPr>
          <w:rFonts w:ascii="Times New Roman" w:hAnsi="Times New Roman" w:cs="Times New Roman"/>
          <w:sz w:val="24"/>
          <w:szCs w:val="24"/>
        </w:rPr>
      </w:pPr>
    </w:p>
    <w:p w:rsidR="00B2146B" w:rsidRPr="006222B3" w:rsidRDefault="00B2146B" w:rsidP="00BD6068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A2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>10. ÉVFOLYAM</w:t>
      </w:r>
    </w:p>
    <w:p w:rsidR="00DC5F04" w:rsidRPr="006222B3" w:rsidRDefault="00DC5F04" w:rsidP="00FA2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5F04" w:rsidRPr="006222B3" w:rsidRDefault="00DC5F04" w:rsidP="00FA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EGÉSZSÉGÜGYI ALAPISMERETEK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983E0A" w:rsidRPr="006222B3" w:rsidRDefault="00DC5F04" w:rsidP="00FA2BF5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Pedagógia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="00983E0A" w:rsidRPr="006222B3">
        <w:rPr>
          <w:rFonts w:ascii="Times New Roman" w:hAnsi="Times New Roman" w:cs="Times New Roman"/>
          <w:b/>
          <w:sz w:val="24"/>
          <w:szCs w:val="24"/>
        </w:rPr>
        <w:t>alapjai</w:t>
      </w:r>
    </w:p>
    <w:p w:rsidR="002046A2" w:rsidRPr="006222B3" w:rsidRDefault="002046A2" w:rsidP="002046A2">
      <w:pPr>
        <w:ind w:left="36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A nevelés folyamata</w:t>
      </w:r>
    </w:p>
    <w:p w:rsidR="002046A2" w:rsidRPr="006222B3" w:rsidRDefault="002046A2" w:rsidP="002046A2">
      <w:pPr>
        <w:ind w:left="36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Nevelési módszerek</w:t>
      </w:r>
    </w:p>
    <w:p w:rsidR="002046A2" w:rsidRPr="006222B3" w:rsidRDefault="002046A2" w:rsidP="002046A2">
      <w:pPr>
        <w:ind w:left="36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 Tanulás és oktatás</w:t>
      </w:r>
    </w:p>
    <w:p w:rsidR="002046A2" w:rsidRPr="006222B3" w:rsidRDefault="002046A2" w:rsidP="002046A2">
      <w:pPr>
        <w:ind w:left="36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   Tanulási problémák, zavarok, akadályok</w:t>
      </w:r>
    </w:p>
    <w:p w:rsidR="002046A2" w:rsidRPr="006222B3" w:rsidRDefault="002046A2" w:rsidP="002046A2">
      <w:pPr>
        <w:ind w:left="36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Kliens / beteg oktatása</w:t>
      </w:r>
    </w:p>
    <w:p w:rsidR="002046A2" w:rsidRPr="006222B3" w:rsidRDefault="002046A2" w:rsidP="002046A2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73C" w:rsidRPr="006222B3" w:rsidRDefault="00FF273C" w:rsidP="00FA2BF5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Egészségügyi ellátó rendszer</w:t>
      </w:r>
    </w:p>
    <w:p w:rsidR="00053DA2" w:rsidRPr="006222B3" w:rsidRDefault="00DC5F04" w:rsidP="00053DA2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ab/>
      </w:r>
      <w:r w:rsidR="00053DA2" w:rsidRPr="006222B3">
        <w:rPr>
          <w:rFonts w:ascii="Times New Roman" w:hAnsi="Times New Roman" w:cs="Times New Roman"/>
          <w:sz w:val="24"/>
          <w:szCs w:val="24"/>
        </w:rPr>
        <w:t xml:space="preserve">                     A magyar egészségügyi ellátó rendszer tagozódása, struktúrája</w:t>
      </w:r>
    </w:p>
    <w:p w:rsidR="00053DA2" w:rsidRPr="006222B3" w:rsidRDefault="00053DA2" w:rsidP="00053DA2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A progresszív betegellátás filozófiája, rendszere, jellemzői Fekvőbeteg ellátás színterei</w:t>
      </w:r>
    </w:p>
    <w:p w:rsidR="00053DA2" w:rsidRPr="006222B3" w:rsidRDefault="00053DA2" w:rsidP="00053DA2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A prevenció helye, színterei az egészségügyi ellátórendszerben</w:t>
      </w:r>
    </w:p>
    <w:p w:rsidR="00053DA2" w:rsidRPr="006222B3" w:rsidRDefault="00053DA2" w:rsidP="00053DA2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A rehabilitáció helye, jelentősége az egészségügyi ellátórendszerben</w:t>
      </w:r>
    </w:p>
    <w:p w:rsidR="00053DA2" w:rsidRPr="006222B3" w:rsidRDefault="00053DA2" w:rsidP="00053DA2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 A hazai sürgősségi betegellátó rendszer szintjei, jellemzői</w:t>
      </w:r>
    </w:p>
    <w:p w:rsidR="00053DA2" w:rsidRPr="006222B3" w:rsidRDefault="00053DA2" w:rsidP="00053DA2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Minőségirányítás az egészségügyben Képzés, továbbképzés az egészségügyben</w:t>
      </w:r>
    </w:p>
    <w:p w:rsidR="002046A2" w:rsidRPr="006222B3" w:rsidRDefault="002046A2" w:rsidP="00FF273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626B" w:rsidRPr="006222B3" w:rsidRDefault="00F3626B" w:rsidP="00FF273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ÁPOLÁSTAN-GONDOZÁSTAN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Betegmegfigyelés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>A beteg megatartásának, viselkedésének megfigyelése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tudatállapot megfigyelése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Érzékszervek megfigyelése (látás, hallás, egyensúly, érzészavarok)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Testhőmérséklet, pulzus megfigyelése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Vérnyomás, légzés megfigyelése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Széklet megfigyelése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Vizelet megfigyelése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2B3">
        <w:rPr>
          <w:rFonts w:ascii="Times New Roman" w:hAnsi="Times New Roman" w:cs="Times New Roman"/>
          <w:sz w:val="24"/>
          <w:szCs w:val="24"/>
        </w:rPr>
        <w:t>Hányadék</w:t>
      </w:r>
      <w:proofErr w:type="gramEnd"/>
      <w:r w:rsidRPr="006222B3">
        <w:rPr>
          <w:rFonts w:ascii="Times New Roman" w:hAnsi="Times New Roman" w:cs="Times New Roman"/>
          <w:sz w:val="24"/>
          <w:szCs w:val="24"/>
        </w:rPr>
        <w:t>, köhögés, köpet megfigyelése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Sebváladék, menstruációs váladék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EKG készítése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Állapotváltozások, életveszélyes tünetek felismerése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megfigyelés eredményeinek dokumentálása</w:t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Ápolástudomány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>Az ápolás története, az betegápolás fejlődése Magyarországon.</w:t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szükségletek hierarchiája, az ápolás meghatározása, az ápolás funkciói.</w:t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ápolási modellek fogalma, a modellek közös jellemzői és az egészségügyi ellátás hagyományos modellje.</w:t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Ápolási modellek a gyakorlatban.</w:t>
      </w:r>
    </w:p>
    <w:p w:rsidR="008F1D2B" w:rsidRPr="006222B3" w:rsidRDefault="008F1D2B" w:rsidP="008F1D2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Ápolási beavatkozások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Aszepszis, antiszepszis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Fertőtlenítés alapfogalmai, Fertőtlenítő eljárások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Egyéni védőfelszerelések, védőeszközök használata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Veszélyes hulladékok kezelése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Fertőző beteg elkülönítése, ápolása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Decubitusz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decubitusz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ellátása, Norton és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Braden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skála használata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Decubitusz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megelőzése és a beteg ápolása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A beteg alapvető fiziológiás szükségletei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Kardinális tünetek ellenőrzése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KLINIKUMI ISMERETEK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>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b/>
          <w:bCs/>
          <w:sz w:val="24"/>
          <w:szCs w:val="24"/>
        </w:rPr>
        <w:t>Anatómia-Élettan</w:t>
      </w:r>
      <w:proofErr w:type="spellEnd"/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emberi test és szervezet felépítése: síkok, irányok</w:t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Szövetek</w:t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Mozgásszervrendszere</w:t>
      </w:r>
      <w:proofErr w:type="spellEnd"/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Légzés szervrendszere</w:t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a vérkeringés szervrendszere, vér alakos elemei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szív működése, a szívizom élettani sajátosságai,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Vizeletetkiválsztó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rendszer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Emésztőrendszer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Nemi szervek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i/>
          <w:sz w:val="24"/>
          <w:szCs w:val="24"/>
        </w:rPr>
        <w:t>Belsőelválasztású</w:t>
      </w:r>
      <w:proofErr w:type="spellEnd"/>
      <w:r w:rsidRPr="006222B3">
        <w:rPr>
          <w:rFonts w:ascii="Times New Roman" w:hAnsi="Times New Roman" w:cs="Times New Roman"/>
          <w:i/>
          <w:sz w:val="24"/>
          <w:szCs w:val="24"/>
        </w:rPr>
        <w:t xml:space="preserve"> mirigyek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Idegrendszer</w:t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Érzékszervek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Mikrobiológia Járványtan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Mikrobák felosztása, nagysága (baktériumok, vírusok, gombák, paraziták, férgek, ízeltlábúak)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ember és mikroorganizmusok kapcsolata (patogén és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apatogén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mikroorganizmusok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baktériumok alakja, szerkezete, anyagcseréje, toxintermelése, szaporodása, ellenálló képessége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Vírusok főbb tulajdonságai, szerkezete, ellenálló – képessége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járványtan tárgya, feladata, felosztása, módszerei. A fertőzés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fertőző betegségek felosztása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fertőző betegségek megelőzésére és leküzdésére irányuló tevékenység</w:t>
      </w:r>
    </w:p>
    <w:p w:rsidR="008F1D2B" w:rsidRPr="006222B3" w:rsidRDefault="008F1D2B" w:rsidP="008F1D2B">
      <w:pPr>
        <w:pStyle w:val="Listaszerbekezds"/>
        <w:ind w:left="13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Diagnosztikai alapismeretek</w:t>
      </w:r>
    </w:p>
    <w:p w:rsidR="008F1D2B" w:rsidRPr="006222B3" w:rsidRDefault="008F1D2B" w:rsidP="008F1D2B">
      <w:pPr>
        <w:ind w:left="36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Diagnosztikai beavatkozások előkészítő feladatai. A diagnózis felállítását segítő kommunikációs technikák.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Diagnosztikai beavatkozások előkészítő feladatai. A diagnosztikai módszerek alkalmazásának jogai, etikai, minőségirányítási, gazdasági aspektusai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 nélküli fizikális diagnosztikai módszerek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Kardinális tünetek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EKG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Eszközös diagnosztikai módszerek 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>11. ÉVFOLYAM</w:t>
      </w:r>
    </w:p>
    <w:p w:rsidR="008F1D2B" w:rsidRPr="006222B3" w:rsidRDefault="008F1D2B" w:rsidP="008F1D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1D2B" w:rsidRPr="006222B3" w:rsidRDefault="008F1D2B" w:rsidP="008F1D2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EGÉSZSÉGÜGYI ALAPISMERETEK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Népegészségügy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népegészségtan és az orvostudomány kapcsolata 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egészség, egészségkulturáltság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Prevenció, Szűrővizsgálatok</w:t>
      </w:r>
    </w:p>
    <w:p w:rsidR="008F1D2B" w:rsidRPr="006222B3" w:rsidRDefault="008F1D2B" w:rsidP="008F1D2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statisztika fogalma, tárgya, statisztikai adatok jellege;</w:t>
      </w:r>
    </w:p>
    <w:p w:rsidR="008F1D2B" w:rsidRPr="006222B3" w:rsidRDefault="008F1D2B" w:rsidP="008F1D2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demográfia fogalma, tárgya, alapfogalmai </w:t>
      </w:r>
    </w:p>
    <w:p w:rsidR="008F1D2B" w:rsidRPr="006222B3" w:rsidRDefault="008F1D2B" w:rsidP="008F1D2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demográfia módszerei és kiemelt tárgyköreinek áttekintése</w:t>
      </w:r>
    </w:p>
    <w:p w:rsidR="008F1D2B" w:rsidRPr="006222B3" w:rsidRDefault="008F1D2B" w:rsidP="008F1D2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Születés, termékenység, 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Halandóság;</w:t>
      </w:r>
    </w:p>
    <w:p w:rsidR="008F1D2B" w:rsidRPr="006222B3" w:rsidRDefault="008F1D2B" w:rsidP="008F1D2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b/>
          <w:bCs/>
          <w:sz w:val="24"/>
          <w:szCs w:val="24"/>
        </w:rPr>
        <w:t>Környezetegészségügy</w:t>
      </w:r>
      <w:proofErr w:type="spellEnd"/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 xml:space="preserve">A környezet és az egészség kapcsolata; 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ember ökológiai lábnyoma, környezettudatos gondolkodás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víz szerepe az ember életében; 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egészséges ivóvíz és az ásványvizek; 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Hazánk gyógy-és termálvizei, azok egészségre gyakorolt hatásai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légkör és a levegő fizikai, kémiai jellemzői; 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főbb légszennyező anyagok, jellemzőik és hatásuk az egészségre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Hulladékgazdálkodás, kommunális, ipari és mezőgazdasági hulladékok; 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veszélyes hulladékok kezelése, tárolása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Fizikai, kémiai, biológiai kockázatok az egészségügyi munkahelyeken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ÁPOLÁSTAN-GONDOZÁSTAN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Akadályozott ember gondozása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>Egészség, betegség, károsodás, fogyatékosság, rokkantság fogalma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lastRenderedPageBreak/>
        <w:t>,A rehabilitáció fajtái.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fogyatékossági formák definíciója,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Speciális ellátási igényű ember gondozása, rehabilitációja. Az ápoló szerepe a rehabilitációban.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akadályok fajtái 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akadálymentesítés színterei, törvényi háttere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KLINIKAI ISMERETEK</w:t>
      </w:r>
      <w:r w:rsidR="00F3626B" w:rsidRPr="006222B3">
        <w:rPr>
          <w:rFonts w:ascii="Times New Roman" w:hAnsi="Times New Roman" w:cs="Times New Roman"/>
          <w:b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Anatómia-élettan</w:t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>Az emberi test és szervezet felépítése: síkok, irányok</w:t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Szövetek</w:t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Mozgásszervrendszere</w:t>
      </w:r>
      <w:proofErr w:type="spellEnd"/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Légzés szervrendszere</w:t>
      </w:r>
    </w:p>
    <w:p w:rsidR="008F1D2B" w:rsidRPr="006222B3" w:rsidRDefault="008F1D2B" w:rsidP="008F1D2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a vérkeringés szervrendszere, vér alakos elemei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szív működése, a szívizom élettani sajátosságai,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Vizeletetkiválsztó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rendszer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Emésztőrendszer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Nemi szervek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i/>
          <w:sz w:val="24"/>
          <w:szCs w:val="24"/>
        </w:rPr>
        <w:t>Belsőelválasztású</w:t>
      </w:r>
      <w:proofErr w:type="spellEnd"/>
      <w:r w:rsidRPr="006222B3">
        <w:rPr>
          <w:rFonts w:ascii="Times New Roman" w:hAnsi="Times New Roman" w:cs="Times New Roman"/>
          <w:i/>
          <w:sz w:val="24"/>
          <w:szCs w:val="24"/>
        </w:rPr>
        <w:t xml:space="preserve"> mirigyek</w:t>
      </w:r>
    </w:p>
    <w:p w:rsidR="008F1D2B" w:rsidRPr="006222B3" w:rsidRDefault="008F1D2B" w:rsidP="008F1D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Idegrendszer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i/>
          <w:sz w:val="24"/>
          <w:szCs w:val="24"/>
        </w:rPr>
        <w:t>Érzékszervek</w:t>
      </w:r>
    </w:p>
    <w:p w:rsidR="008F1D2B" w:rsidRPr="006222B3" w:rsidRDefault="008F1D2B" w:rsidP="008F1D2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Általános Kórtan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Betegségek kóroktana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betegségek csoportosítása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Élő és Élettelen kórokok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betegségek lefolyása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betegségek szakaszai, kimenetele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fájdalom hatása a szervezetre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fájdalomcsillapítás lehetőségei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Aktív védekező mechanizmusok, természetes védőgátak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Immunitás, immunválasz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lastRenderedPageBreak/>
        <w:t>Terápiás alapismeretek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Terápiás alapfogalmak: Terápia, 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Tüneti-támogató terápia, 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Supportív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terápia</w:t>
      </w:r>
      <w:r w:rsidRPr="006222B3">
        <w:rPr>
          <w:rFonts w:ascii="Times New Roman" w:hAnsi="Times New Roman" w:cs="Times New Roman"/>
          <w:sz w:val="24"/>
          <w:szCs w:val="24"/>
        </w:rPr>
        <w:br/>
      </w:r>
      <w:r w:rsidRPr="006222B3">
        <w:rPr>
          <w:rFonts w:ascii="Times New Roman" w:hAnsi="Times New Roman" w:cs="Times New Roman"/>
          <w:sz w:val="24"/>
          <w:szCs w:val="24"/>
        </w:rPr>
        <w:br/>
        <w:t xml:space="preserve">Palliatív terápia, Komfort terápia,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Aspecifikus-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, specifikus terápia</w:t>
      </w:r>
    </w:p>
    <w:p w:rsidR="008F1D2B" w:rsidRPr="006222B3" w:rsidRDefault="008F1D2B" w:rsidP="008F1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terápiás módszerek és beavatkozások alkalmazásának jogi, etikai, minőségirányítási és gazdasági aspektusai</w:t>
      </w: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beteg pszichés előkészítésének és vezetésének praktikumai a kompetencia határok betartásával</w:t>
      </w: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terápiás módszerek biztonsági, higiénés szempontjai és szabályai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Lázcsillapítás gyógyszeres terápia alkalmazása nélkül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láz fogalma, szervezetre gyakorolt hatásai, tünetei</w:t>
      </w: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Injekciós terápia</w:t>
      </w:r>
    </w:p>
    <w:p w:rsidR="008F1D2B" w:rsidRPr="006222B3" w:rsidRDefault="008F1D2B" w:rsidP="008F1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  <w:u w:val="single"/>
        </w:rPr>
        <w:t>12. ÉVFOLYAM</w:t>
      </w:r>
    </w:p>
    <w:p w:rsidR="008F1D2B" w:rsidRPr="006222B3" w:rsidRDefault="008F1D2B" w:rsidP="008F1D2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EGÉSZSÉGÜGYI ALAPISMERETEK</w:t>
      </w:r>
      <w:r w:rsidR="00F3626B" w:rsidRPr="006222B3">
        <w:rPr>
          <w:rFonts w:ascii="Times New Roman" w:hAnsi="Times New Roman" w:cs="Times New Roman"/>
          <w:sz w:val="24"/>
          <w:szCs w:val="24"/>
        </w:rPr>
        <w:t xml:space="preserve"> (Főtantárgy)</w:t>
      </w:r>
      <w:r w:rsidRPr="006222B3">
        <w:rPr>
          <w:rFonts w:ascii="Times New Roman" w:hAnsi="Times New Roman" w:cs="Times New Roman"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ab/>
      </w:r>
    </w:p>
    <w:p w:rsidR="008F1D2B" w:rsidRPr="006222B3" w:rsidRDefault="008F1D2B" w:rsidP="008F1D2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Egészségfejlesztés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 definíciója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egészséget befolyásoló tényezők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egészségi állapot megítélése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egészséges szervezetet felépítő anyagok, tápanyagok összetétele, tápanyag-piramis, az egészséges szervezet tápanyagszükséglete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egészséges táplálkozás; a túlzott tápanyagbevitel következményei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 káros szenvedélyek formái, kialakulásuk okai, betegséget előidéző káros hatásuk, a káros szenvedélyek korai felismerése.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 fogyatékosság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 xml:space="preserve"> A fogyatékossággal élő emberek életmódja, életminősége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egészséges lelki egyensúly fenntartása, önvédő technikák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Relaxáció formái, jelentősége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Aktív, passzív pihenés formái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  <w:lang w:eastAsia="hu-HU"/>
        </w:rPr>
        <w:t>Az érzelmi élet egyensúlya</w:t>
      </w:r>
    </w:p>
    <w:p w:rsidR="008F1D2B" w:rsidRPr="006222B3" w:rsidRDefault="008F1D2B" w:rsidP="008F1D2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Szakmai jog és etikai ismeretek</w:t>
      </w:r>
    </w:p>
    <w:p w:rsidR="008F1D2B" w:rsidRPr="006222B3" w:rsidRDefault="008F1D2B" w:rsidP="008F1D2B">
      <w:pPr>
        <w:pStyle w:val="Listaszerbekezds"/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 jog és a jogrend fogalma, a belső jogforrások rendszere. </w:t>
      </w:r>
    </w:p>
    <w:p w:rsidR="008F1D2B" w:rsidRPr="006222B3" w:rsidRDefault="008F1D2B" w:rsidP="008F1D2B">
      <w:pPr>
        <w:pStyle w:val="Listaszerbekezds"/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Magyarország Alaptörvényében meghatározott alapvető jogok és kötelezettségek.</w:t>
      </w:r>
    </w:p>
    <w:p w:rsidR="008F1D2B" w:rsidRPr="006222B3" w:rsidRDefault="008F1D2B" w:rsidP="008F1D2B">
      <w:pPr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egészségügyi igazgatás szervezetrendszere.</w:t>
      </w:r>
    </w:p>
    <w:p w:rsidR="008F1D2B" w:rsidRPr="006222B3" w:rsidRDefault="008F1D2B" w:rsidP="008F1D2B">
      <w:pPr>
        <w:pStyle w:val="Listaszerbekezds"/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egészségügyre és az egészségügyi szolgáltatásra vonatkozó fontosabb jogi szabályozások</w:t>
      </w:r>
    </w:p>
    <w:p w:rsidR="008F1D2B" w:rsidRPr="006222B3" w:rsidRDefault="008F1D2B" w:rsidP="008F1D2B">
      <w:pPr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betegek jogai és a betegjogok érvényesítése.</w:t>
      </w:r>
    </w:p>
    <w:p w:rsidR="008F1D2B" w:rsidRPr="006222B3" w:rsidRDefault="008F1D2B" w:rsidP="008F1D2B">
      <w:pPr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Jogi és etikai szabályozás kapcsolata az egészségügyben.</w:t>
      </w:r>
    </w:p>
    <w:p w:rsidR="008F1D2B" w:rsidRPr="006222B3" w:rsidRDefault="008F1D2B" w:rsidP="008F1D2B">
      <w:pPr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egészségügyi dolgozók és a sztrájkjog etikai kérdései. 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Szociológia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Társadalmi rétegződés és mobilitás.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Társadalmi egyenlőtlenségek, szegénység.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Családszociológia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Csoport, csoportdinamika. Csoportokat alakító tényezők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Személyes attitűdök a segítő szakmákban. Munkakörök, elvárások az egészségügyben.</w:t>
      </w: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Szakmai kommunikáció</w:t>
      </w:r>
      <w:r w:rsidR="00F3626B"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 (Főtantárgy)</w:t>
      </w:r>
    </w:p>
    <w:p w:rsidR="008F1D2B" w:rsidRPr="006222B3" w:rsidRDefault="008F1D2B" w:rsidP="008F1D2B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kommunikáció fogalma elemei. Dinamikai törvényszerűségek</w:t>
      </w:r>
    </w:p>
    <w:p w:rsidR="008F1D2B" w:rsidRPr="006222B3" w:rsidRDefault="008F1D2B" w:rsidP="008F1D2B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konfliktuskezelés</w:t>
      </w:r>
    </w:p>
    <w:p w:rsidR="008F1D2B" w:rsidRPr="006222B3" w:rsidRDefault="008F1D2B" w:rsidP="008F1D2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időskor kommunikációs jellemzői kommunikációs nehézségek akadályok.</w:t>
      </w:r>
    </w:p>
    <w:p w:rsidR="008F1D2B" w:rsidRPr="006222B3" w:rsidRDefault="008F1D2B" w:rsidP="008F1D2B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Kommunikáció a hozzátartozókkal. Kapcsolat kommunikáció feszült indulatos beteggel.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Speciális kommunikáció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kommunikációs zavarok és okai.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Az egészségügyi szakdolgozó szerepe a megfelelő kommunikáció biztosításában és fenntartásában.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Kommunikációs korlátok leküzdése autizmus spektrumzavar esetén.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Infokommunikációs akadálymentesítés.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2B" w:rsidRPr="006222B3" w:rsidRDefault="008F1D2B" w:rsidP="008F1D2B">
      <w:pPr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2. ÁPOLÁSTAN-GONDOZÁSTAN </w:t>
      </w:r>
      <w:r w:rsidR="00F3626B" w:rsidRPr="006222B3">
        <w:rPr>
          <w:rFonts w:ascii="Times New Roman" w:hAnsi="Times New Roman" w:cs="Times New Roman"/>
          <w:sz w:val="24"/>
          <w:szCs w:val="24"/>
        </w:rPr>
        <w:t>(Főtantárgy)</w:t>
      </w: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F1D2B" w:rsidRPr="006222B3" w:rsidRDefault="008F1D2B" w:rsidP="008F1D2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>Ápoláslélektan</w:t>
      </w:r>
      <w:r w:rsidRPr="006222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1D2B" w:rsidRPr="006222B3" w:rsidRDefault="008F1D2B" w:rsidP="008F1D2B">
      <w:pPr>
        <w:pStyle w:val="Listaszerbekezds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  Ápoláslélektan fogalma, tárgya, felosztása</w:t>
      </w:r>
    </w:p>
    <w:p w:rsidR="008F1D2B" w:rsidRPr="006222B3" w:rsidRDefault="008F1D2B" w:rsidP="008F1D2B">
      <w:pPr>
        <w:pStyle w:val="Listaszerbekezds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Szororigén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pszichés ártalmak</w:t>
      </w:r>
    </w:p>
    <w:p w:rsidR="008F1D2B" w:rsidRPr="006222B3" w:rsidRDefault="008F1D2B" w:rsidP="008F1D2B">
      <w:pPr>
        <w:pStyle w:val="Listaszerbekezds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Mindennapos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ápoláslélektani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feladatok vizsgálatokkal, beavatkozásokkal kapcsolatban.</w:t>
      </w:r>
    </w:p>
    <w:p w:rsidR="008F1D2B" w:rsidRPr="006222B3" w:rsidRDefault="008F1D2B" w:rsidP="008F1D2B">
      <w:pPr>
        <w:pStyle w:val="Listaszerbekezds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Haldoklás folyamata, lelki szakaszai, speciális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ápoláslélektani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vonatkozásai</w:t>
      </w:r>
    </w:p>
    <w:p w:rsidR="008F1D2B" w:rsidRPr="006222B3" w:rsidRDefault="008F1D2B" w:rsidP="008F1D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3. KLINIKUMI </w:t>
      </w:r>
      <w:proofErr w:type="gramStart"/>
      <w:r w:rsidRPr="006222B3">
        <w:rPr>
          <w:rFonts w:ascii="Times New Roman" w:hAnsi="Times New Roman" w:cs="Times New Roman"/>
          <w:sz w:val="24"/>
          <w:szCs w:val="24"/>
        </w:rPr>
        <w:t xml:space="preserve">ISMERETEK  </w:t>
      </w:r>
      <w:r w:rsidR="00F3626B" w:rsidRPr="006222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626B" w:rsidRPr="006222B3">
        <w:rPr>
          <w:rFonts w:ascii="Times New Roman" w:hAnsi="Times New Roman" w:cs="Times New Roman"/>
          <w:sz w:val="24"/>
          <w:szCs w:val="24"/>
        </w:rPr>
        <w:t>Főtantárgy)</w:t>
      </w:r>
      <w:r w:rsidRPr="006222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F1D2B" w:rsidRPr="006222B3" w:rsidRDefault="008F1D2B" w:rsidP="008F1D2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Gyógyszertani alapismeretek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Gyógyszertani alapfogalmak 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Gyógyszerrendelés alapfogalmai</w:t>
      </w:r>
    </w:p>
    <w:p w:rsidR="008F1D2B" w:rsidRPr="006222B3" w:rsidRDefault="008F1D2B" w:rsidP="008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Gyógyszerek adagolásával kapcsolatos ismeretek</w:t>
      </w:r>
    </w:p>
    <w:p w:rsidR="008F1D2B" w:rsidRPr="006222B3" w:rsidRDefault="008F1D2B" w:rsidP="008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Gyógyszerformák és jellemzőik</w:t>
      </w:r>
    </w:p>
    <w:p w:rsidR="008F1D2B" w:rsidRPr="006222B3" w:rsidRDefault="008F1D2B" w:rsidP="008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 bejuttatási módok és jellemzőik</w:t>
      </w:r>
    </w:p>
    <w:p w:rsidR="008F1D2B" w:rsidRPr="006222B3" w:rsidRDefault="008F1D2B" w:rsidP="008F1D2B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Gyógyszeradagok kiszámítása</w:t>
      </w:r>
    </w:p>
    <w:p w:rsidR="008F1D2B" w:rsidRPr="006222B3" w:rsidRDefault="008F1D2B" w:rsidP="008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Ápolói feladatok gyógyszerelés során</w:t>
      </w:r>
    </w:p>
    <w:p w:rsidR="008F1D2B" w:rsidRPr="006222B3" w:rsidRDefault="008F1D2B" w:rsidP="008F1D2B">
      <w:pPr>
        <w:spacing w:after="0" w:line="276" w:lineRule="auto"/>
        <w:ind w:left="51" w:hanging="17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Az intézeti gyógyszertárolás, gyógyszerkezelés szabályai, specialitása </w:t>
      </w:r>
    </w:p>
    <w:p w:rsidR="008F1D2B" w:rsidRPr="006222B3" w:rsidRDefault="008F1D2B" w:rsidP="008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gyógyszertévesztés megelőzése, észlelése, jelentési kötelezettsége</w:t>
      </w: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Gyógyszerelés dokumentálásának jogi és minőségirányítási szabályozása.</w:t>
      </w:r>
    </w:p>
    <w:p w:rsidR="008F1D2B" w:rsidRPr="006222B3" w:rsidRDefault="008F1D2B" w:rsidP="008F1D2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b/>
          <w:bCs/>
          <w:sz w:val="24"/>
          <w:szCs w:val="24"/>
        </w:rPr>
        <w:t xml:space="preserve">Belgyógyászat   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B3">
        <w:rPr>
          <w:rFonts w:ascii="Times New Roman" w:hAnsi="Times New Roman" w:cs="Times New Roman"/>
          <w:bCs/>
          <w:sz w:val="24"/>
          <w:szCs w:val="24"/>
        </w:rPr>
        <w:t>Kardiológia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B3">
        <w:rPr>
          <w:rFonts w:ascii="Times New Roman" w:hAnsi="Times New Roman" w:cs="Times New Roman"/>
          <w:bCs/>
          <w:sz w:val="24"/>
          <w:szCs w:val="24"/>
        </w:rPr>
        <w:t>Pulmonológia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bCs/>
          <w:sz w:val="24"/>
          <w:szCs w:val="24"/>
        </w:rPr>
        <w:t>Gasztroenterológia</w:t>
      </w:r>
      <w:proofErr w:type="spellEnd"/>
      <w:r w:rsidRPr="006222B3">
        <w:rPr>
          <w:rFonts w:ascii="Times New Roman" w:hAnsi="Times New Roman" w:cs="Times New Roman"/>
          <w:bCs/>
          <w:sz w:val="24"/>
          <w:szCs w:val="24"/>
        </w:rPr>
        <w:t xml:space="preserve">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bCs/>
          <w:sz w:val="24"/>
          <w:szCs w:val="24"/>
        </w:rPr>
        <w:t>Nefrológia</w:t>
      </w:r>
      <w:proofErr w:type="spellEnd"/>
      <w:r w:rsidRPr="006222B3">
        <w:rPr>
          <w:rFonts w:ascii="Times New Roman" w:hAnsi="Times New Roman" w:cs="Times New Roman"/>
          <w:bCs/>
          <w:sz w:val="24"/>
          <w:szCs w:val="24"/>
        </w:rPr>
        <w:t xml:space="preserve">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bCs/>
          <w:sz w:val="24"/>
          <w:szCs w:val="24"/>
        </w:rPr>
        <w:t>Haematológia</w:t>
      </w:r>
      <w:proofErr w:type="spellEnd"/>
      <w:r w:rsidRPr="006222B3">
        <w:rPr>
          <w:rFonts w:ascii="Times New Roman" w:hAnsi="Times New Roman" w:cs="Times New Roman"/>
          <w:bCs/>
          <w:sz w:val="24"/>
          <w:szCs w:val="24"/>
        </w:rPr>
        <w:t xml:space="preserve">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B3">
        <w:rPr>
          <w:rFonts w:ascii="Times New Roman" w:hAnsi="Times New Roman" w:cs="Times New Roman"/>
          <w:bCs/>
          <w:sz w:val="24"/>
          <w:szCs w:val="24"/>
        </w:rPr>
        <w:t>Endokrinológia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bCs/>
          <w:sz w:val="24"/>
          <w:szCs w:val="24"/>
        </w:rPr>
        <w:t>Haematológia</w:t>
      </w:r>
      <w:proofErr w:type="spellEnd"/>
      <w:r w:rsidRPr="006222B3">
        <w:rPr>
          <w:rFonts w:ascii="Times New Roman" w:hAnsi="Times New Roman" w:cs="Times New Roman"/>
          <w:bCs/>
          <w:sz w:val="24"/>
          <w:szCs w:val="24"/>
        </w:rPr>
        <w:t xml:space="preserve">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B3">
        <w:rPr>
          <w:rFonts w:ascii="Times New Roman" w:hAnsi="Times New Roman" w:cs="Times New Roman"/>
          <w:bCs/>
          <w:sz w:val="24"/>
          <w:szCs w:val="24"/>
        </w:rPr>
        <w:t>Neurológia betegségek</w:t>
      </w:r>
    </w:p>
    <w:p w:rsidR="008F1D2B" w:rsidRPr="006222B3" w:rsidRDefault="008F1D2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B3">
        <w:rPr>
          <w:rFonts w:ascii="Times New Roman" w:hAnsi="Times New Roman" w:cs="Times New Roman"/>
          <w:bCs/>
          <w:sz w:val="24"/>
          <w:szCs w:val="24"/>
        </w:rPr>
        <w:t>Pszichiátria betegségek</w:t>
      </w:r>
    </w:p>
    <w:p w:rsidR="00F3626B" w:rsidRPr="006222B3" w:rsidRDefault="00F3626B" w:rsidP="00F362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Sebészet, Traumatológia</w:t>
      </w:r>
    </w:p>
    <w:p w:rsidR="008F1D2B" w:rsidRPr="006222B3" w:rsidRDefault="008F1D2B" w:rsidP="00F3626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Aszepszis/Antiszepszis </w:t>
      </w:r>
    </w:p>
    <w:p w:rsidR="008F1D2B" w:rsidRPr="006222B3" w:rsidRDefault="008F1D2B" w:rsidP="00F3626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Sebészeti kézfertőtlenítés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Érzéstelenítés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érzéstelenítés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érzéstelenítés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érzéstelenítés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testtájak sebészete és traumatológiája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 gerinc és mellkas sebészete</w:t>
      </w:r>
    </w:p>
    <w:p w:rsidR="008F1D2B" w:rsidRPr="006222B3" w:rsidRDefault="008F1D2B" w:rsidP="00F362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has sebészete</w:t>
      </w:r>
    </w:p>
    <w:p w:rsidR="008F1D2B" w:rsidRPr="006222B3" w:rsidRDefault="008F1D2B" w:rsidP="008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D2B" w:rsidRPr="006222B3" w:rsidRDefault="008F1D2B" w:rsidP="008F1D2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Gyermekgyógyászat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Újszülött kori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anoxia</w:t>
      </w:r>
      <w:proofErr w:type="spellEnd"/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Szülési sérülések</w:t>
      </w:r>
    </w:p>
    <w:p w:rsidR="008F1D2B" w:rsidRPr="006222B3" w:rsidRDefault="008F1D2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Kóros újszülött kori sárgaság</w:t>
      </w:r>
    </w:p>
    <w:p w:rsidR="00DA57AB" w:rsidRPr="006222B3" w:rsidRDefault="00DA57AB" w:rsidP="00F3626B">
      <w:pPr>
        <w:ind w:left="709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Fejlődési rendellenességek</w:t>
      </w:r>
    </w:p>
    <w:p w:rsidR="00DA57AB" w:rsidRPr="006222B3" w:rsidRDefault="00DA57AB" w:rsidP="00F3626B">
      <w:pPr>
        <w:ind w:left="709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Folyadék – elektrolit háztartás zavarai</w:t>
      </w:r>
    </w:p>
    <w:p w:rsidR="00DA57AB" w:rsidRPr="006222B3" w:rsidRDefault="00DA57AB" w:rsidP="00F3626B">
      <w:pPr>
        <w:ind w:left="709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Hasmenéses betegségek,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toxicosisok</w:t>
      </w:r>
      <w:proofErr w:type="spellEnd"/>
    </w:p>
    <w:p w:rsidR="00DA57AB" w:rsidRPr="006222B3" w:rsidRDefault="00DA57AB" w:rsidP="00F3626B">
      <w:pPr>
        <w:ind w:left="709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Vérszegénység –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, leukémia</w:t>
      </w:r>
    </w:p>
    <w:p w:rsidR="00DA57AB" w:rsidRPr="006222B3" w:rsidRDefault="00DA57AB" w:rsidP="00F3626B">
      <w:pPr>
        <w:ind w:left="709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Gyermekkori vesebetegségek</w:t>
      </w:r>
    </w:p>
    <w:p w:rsidR="00DA57AB" w:rsidRPr="006222B3" w:rsidRDefault="00DA57AB" w:rsidP="00F3626B">
      <w:pPr>
        <w:ind w:left="709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>Anyagcsere betegségek</w:t>
      </w:r>
    </w:p>
    <w:p w:rsidR="00DA57AB" w:rsidRPr="006222B3" w:rsidRDefault="00DA57AB" w:rsidP="008F1D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D2B" w:rsidRPr="006222B3" w:rsidRDefault="008F1D2B" w:rsidP="008F1D2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B3">
        <w:rPr>
          <w:rFonts w:ascii="Times New Roman" w:hAnsi="Times New Roman" w:cs="Times New Roman"/>
          <w:b/>
          <w:sz w:val="24"/>
          <w:szCs w:val="24"/>
        </w:rPr>
        <w:t>Terápiás alapismeretek</w:t>
      </w:r>
    </w:p>
    <w:p w:rsidR="00DA57AB" w:rsidRPr="006222B3" w:rsidRDefault="00DA57AB" w:rsidP="00DA57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Terápiás alapfogalmak: Terápia, </w:t>
      </w:r>
    </w:p>
    <w:p w:rsidR="00DA57AB" w:rsidRPr="006222B3" w:rsidRDefault="00DA57AB" w:rsidP="00DA57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 xml:space="preserve">Tüneti-támogató terápia, </w:t>
      </w:r>
    </w:p>
    <w:p w:rsidR="00DA57AB" w:rsidRPr="006222B3" w:rsidRDefault="00DA57AB" w:rsidP="00DA57A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222B3">
        <w:rPr>
          <w:rFonts w:ascii="Times New Roman" w:hAnsi="Times New Roman" w:cs="Times New Roman"/>
          <w:sz w:val="24"/>
          <w:szCs w:val="24"/>
        </w:rPr>
        <w:t>Supportív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 xml:space="preserve"> terápia</w:t>
      </w:r>
      <w:r w:rsidRPr="006222B3">
        <w:rPr>
          <w:rFonts w:ascii="Times New Roman" w:hAnsi="Times New Roman" w:cs="Times New Roman"/>
          <w:sz w:val="24"/>
          <w:szCs w:val="24"/>
        </w:rPr>
        <w:br/>
      </w:r>
      <w:r w:rsidRPr="006222B3">
        <w:rPr>
          <w:rFonts w:ascii="Times New Roman" w:hAnsi="Times New Roman" w:cs="Times New Roman"/>
          <w:sz w:val="24"/>
          <w:szCs w:val="24"/>
        </w:rPr>
        <w:br/>
        <w:t xml:space="preserve">Palliatív terápia, Komfort terápia, </w:t>
      </w:r>
      <w:proofErr w:type="spellStart"/>
      <w:r w:rsidRPr="006222B3">
        <w:rPr>
          <w:rFonts w:ascii="Times New Roman" w:hAnsi="Times New Roman" w:cs="Times New Roman"/>
          <w:sz w:val="24"/>
          <w:szCs w:val="24"/>
        </w:rPr>
        <w:t>Aspecifikus-</w:t>
      </w:r>
      <w:proofErr w:type="spellEnd"/>
      <w:r w:rsidRPr="006222B3">
        <w:rPr>
          <w:rFonts w:ascii="Times New Roman" w:hAnsi="Times New Roman" w:cs="Times New Roman"/>
          <w:sz w:val="24"/>
          <w:szCs w:val="24"/>
        </w:rPr>
        <w:t>, specifikus terápia</w:t>
      </w:r>
    </w:p>
    <w:p w:rsidR="00DA57AB" w:rsidRPr="006222B3" w:rsidRDefault="00DA57AB" w:rsidP="00DA57A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terápiás módszerek és beavatkozások alkalmazásának jogi, etikai, minőségirányítási és gazdasági aspektusai</w:t>
      </w: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beteg pszichés előkészítésének és vezetésének praktikumai a kompetencia határok betartásával</w:t>
      </w: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terápiás módszerek biztonsági, higiénés szempontjai és szabályai</w:t>
      </w:r>
    </w:p>
    <w:p w:rsidR="00DA57AB" w:rsidRPr="006222B3" w:rsidRDefault="00DA57AB" w:rsidP="00DA57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Lázcsillapítás gyógyszeres terápia alkalmazása nélkül</w:t>
      </w:r>
    </w:p>
    <w:p w:rsidR="00DA57AB" w:rsidRPr="006222B3" w:rsidRDefault="00DA57AB" w:rsidP="00DA57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láz fogalma, szervezetre gyakorolt hatásai, tünetei</w:t>
      </w: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A57AB" w:rsidRPr="006222B3" w:rsidRDefault="00DA57AB" w:rsidP="00DA57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2B3">
        <w:rPr>
          <w:rFonts w:ascii="Times New Roman" w:eastAsia="Times New Roman" w:hAnsi="Times New Roman" w:cs="Times New Roman"/>
          <w:sz w:val="24"/>
          <w:szCs w:val="24"/>
          <w:lang w:eastAsia="hu-HU"/>
        </w:rPr>
        <w:t>Injekciós terápia</w:t>
      </w:r>
    </w:p>
    <w:p w:rsidR="008F1D2B" w:rsidRPr="006222B3" w:rsidRDefault="008F1D2B" w:rsidP="008F1D2B">
      <w:pPr>
        <w:rPr>
          <w:rFonts w:ascii="Times New Roman" w:hAnsi="Times New Roman" w:cs="Times New Roman"/>
          <w:sz w:val="24"/>
          <w:szCs w:val="24"/>
        </w:rPr>
      </w:pPr>
    </w:p>
    <w:p w:rsidR="002046A2" w:rsidRPr="006222B3" w:rsidRDefault="002046A2" w:rsidP="00FF273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5F04" w:rsidRPr="006222B3" w:rsidRDefault="00DC5F04" w:rsidP="00FF273C">
      <w:pPr>
        <w:pStyle w:val="Listaszerbekezds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B3">
        <w:rPr>
          <w:rFonts w:ascii="Times New Roman" w:hAnsi="Times New Roman" w:cs="Times New Roman"/>
          <w:sz w:val="24"/>
          <w:szCs w:val="24"/>
        </w:rPr>
        <w:tab/>
      </w:r>
      <w:r w:rsidRPr="006222B3">
        <w:rPr>
          <w:rFonts w:ascii="Times New Roman" w:hAnsi="Times New Roman" w:cs="Times New Roman"/>
          <w:sz w:val="24"/>
          <w:szCs w:val="24"/>
        </w:rPr>
        <w:tab/>
      </w:r>
    </w:p>
    <w:p w:rsidR="00DC5F04" w:rsidRPr="006222B3" w:rsidRDefault="00DC5F04" w:rsidP="00FA2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04" w:rsidRPr="006222B3" w:rsidRDefault="00DC5F04" w:rsidP="00FA2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5F04" w:rsidRPr="006222B3" w:rsidSect="005D6B5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504"/>
    <w:multiLevelType w:val="hybridMultilevel"/>
    <w:tmpl w:val="1582972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42D52"/>
    <w:multiLevelType w:val="hybridMultilevel"/>
    <w:tmpl w:val="C936B0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352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514"/>
    <w:multiLevelType w:val="hybridMultilevel"/>
    <w:tmpl w:val="C76AC50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34D6"/>
    <w:multiLevelType w:val="hybridMultilevel"/>
    <w:tmpl w:val="45AC3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A9E"/>
    <w:multiLevelType w:val="hybridMultilevel"/>
    <w:tmpl w:val="974E3044"/>
    <w:lvl w:ilvl="0" w:tplc="2D30F0C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E786281"/>
    <w:multiLevelType w:val="hybridMultilevel"/>
    <w:tmpl w:val="5510B492"/>
    <w:lvl w:ilvl="0" w:tplc="040E0019">
      <w:start w:val="1"/>
      <w:numFmt w:val="lowerLetter"/>
      <w:lvlText w:val="%1."/>
      <w:lvlJc w:val="left"/>
      <w:pPr>
        <w:ind w:left="1635" w:hanging="360"/>
      </w:pPr>
    </w:lvl>
    <w:lvl w:ilvl="1" w:tplc="040E0019">
      <w:start w:val="1"/>
      <w:numFmt w:val="lowerLetter"/>
      <w:lvlText w:val="%2."/>
      <w:lvlJc w:val="left"/>
      <w:pPr>
        <w:ind w:left="2355" w:hanging="360"/>
      </w:pPr>
    </w:lvl>
    <w:lvl w:ilvl="2" w:tplc="040E001B">
      <w:start w:val="1"/>
      <w:numFmt w:val="lowerRoman"/>
      <w:lvlText w:val="%3."/>
      <w:lvlJc w:val="right"/>
      <w:pPr>
        <w:ind w:left="3075" w:hanging="180"/>
      </w:pPr>
    </w:lvl>
    <w:lvl w:ilvl="3" w:tplc="040E000F">
      <w:start w:val="1"/>
      <w:numFmt w:val="decimal"/>
      <w:lvlText w:val="%4."/>
      <w:lvlJc w:val="left"/>
      <w:pPr>
        <w:ind w:left="3795" w:hanging="360"/>
      </w:pPr>
    </w:lvl>
    <w:lvl w:ilvl="4" w:tplc="040E0019">
      <w:start w:val="1"/>
      <w:numFmt w:val="lowerLetter"/>
      <w:lvlText w:val="%5."/>
      <w:lvlJc w:val="left"/>
      <w:pPr>
        <w:ind w:left="4515" w:hanging="360"/>
      </w:pPr>
    </w:lvl>
    <w:lvl w:ilvl="5" w:tplc="040E001B">
      <w:start w:val="1"/>
      <w:numFmt w:val="lowerRoman"/>
      <w:lvlText w:val="%6."/>
      <w:lvlJc w:val="right"/>
      <w:pPr>
        <w:ind w:left="5235" w:hanging="180"/>
      </w:pPr>
    </w:lvl>
    <w:lvl w:ilvl="6" w:tplc="040E000F">
      <w:start w:val="1"/>
      <w:numFmt w:val="decimal"/>
      <w:lvlText w:val="%7."/>
      <w:lvlJc w:val="left"/>
      <w:pPr>
        <w:ind w:left="5955" w:hanging="360"/>
      </w:pPr>
    </w:lvl>
    <w:lvl w:ilvl="7" w:tplc="040E0019">
      <w:start w:val="1"/>
      <w:numFmt w:val="lowerLetter"/>
      <w:lvlText w:val="%8."/>
      <w:lvlJc w:val="left"/>
      <w:pPr>
        <w:ind w:left="6675" w:hanging="360"/>
      </w:pPr>
    </w:lvl>
    <w:lvl w:ilvl="8" w:tplc="040E001B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ADB17D1"/>
    <w:multiLevelType w:val="hybridMultilevel"/>
    <w:tmpl w:val="E3EA02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4D6E"/>
    <w:multiLevelType w:val="hybridMultilevel"/>
    <w:tmpl w:val="9322F378"/>
    <w:lvl w:ilvl="0" w:tplc="040E0019">
      <w:start w:val="1"/>
      <w:numFmt w:val="lowerLetter"/>
      <w:lvlText w:val="%1."/>
      <w:lvlJc w:val="left"/>
      <w:pPr>
        <w:ind w:left="2355" w:hanging="360"/>
      </w:pPr>
    </w:lvl>
    <w:lvl w:ilvl="1" w:tplc="040E0019">
      <w:start w:val="1"/>
      <w:numFmt w:val="lowerLetter"/>
      <w:lvlText w:val="%2."/>
      <w:lvlJc w:val="left"/>
      <w:pPr>
        <w:ind w:left="3075" w:hanging="360"/>
      </w:pPr>
    </w:lvl>
    <w:lvl w:ilvl="2" w:tplc="040E001B">
      <w:start w:val="1"/>
      <w:numFmt w:val="lowerRoman"/>
      <w:lvlText w:val="%3."/>
      <w:lvlJc w:val="right"/>
      <w:pPr>
        <w:ind w:left="3795" w:hanging="180"/>
      </w:pPr>
    </w:lvl>
    <w:lvl w:ilvl="3" w:tplc="040E000F">
      <w:start w:val="1"/>
      <w:numFmt w:val="decimal"/>
      <w:lvlText w:val="%4."/>
      <w:lvlJc w:val="left"/>
      <w:pPr>
        <w:ind w:left="4515" w:hanging="360"/>
      </w:pPr>
    </w:lvl>
    <w:lvl w:ilvl="4" w:tplc="040E0019">
      <w:start w:val="1"/>
      <w:numFmt w:val="lowerLetter"/>
      <w:lvlText w:val="%5."/>
      <w:lvlJc w:val="left"/>
      <w:pPr>
        <w:ind w:left="5235" w:hanging="360"/>
      </w:pPr>
    </w:lvl>
    <w:lvl w:ilvl="5" w:tplc="040E001B">
      <w:start w:val="1"/>
      <w:numFmt w:val="lowerRoman"/>
      <w:lvlText w:val="%6."/>
      <w:lvlJc w:val="right"/>
      <w:pPr>
        <w:ind w:left="5955" w:hanging="180"/>
      </w:pPr>
    </w:lvl>
    <w:lvl w:ilvl="6" w:tplc="040E000F">
      <w:start w:val="1"/>
      <w:numFmt w:val="decimal"/>
      <w:lvlText w:val="%7."/>
      <w:lvlJc w:val="left"/>
      <w:pPr>
        <w:ind w:left="6675" w:hanging="360"/>
      </w:pPr>
    </w:lvl>
    <w:lvl w:ilvl="7" w:tplc="040E0019">
      <w:start w:val="1"/>
      <w:numFmt w:val="lowerLetter"/>
      <w:lvlText w:val="%8."/>
      <w:lvlJc w:val="left"/>
      <w:pPr>
        <w:ind w:left="7395" w:hanging="360"/>
      </w:pPr>
    </w:lvl>
    <w:lvl w:ilvl="8" w:tplc="040E001B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53B749A4"/>
    <w:multiLevelType w:val="hybridMultilevel"/>
    <w:tmpl w:val="FF5E4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95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29D8"/>
    <w:multiLevelType w:val="hybridMultilevel"/>
    <w:tmpl w:val="E5184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174BB"/>
    <w:multiLevelType w:val="hybridMultilevel"/>
    <w:tmpl w:val="0AE418E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6310"/>
    <w:multiLevelType w:val="hybridMultilevel"/>
    <w:tmpl w:val="4E126A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02417"/>
    <w:multiLevelType w:val="hybridMultilevel"/>
    <w:tmpl w:val="96C20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15CDC"/>
    <w:multiLevelType w:val="hybridMultilevel"/>
    <w:tmpl w:val="5730266E"/>
    <w:lvl w:ilvl="0" w:tplc="22C403E8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10DDA"/>
    <w:multiLevelType w:val="hybridMultilevel"/>
    <w:tmpl w:val="2D4881BE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DFD224C"/>
    <w:multiLevelType w:val="hybridMultilevel"/>
    <w:tmpl w:val="13A62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5"/>
    <w:rsid w:val="000133CC"/>
    <w:rsid w:val="00053DA2"/>
    <w:rsid w:val="000E7E3B"/>
    <w:rsid w:val="00191BDB"/>
    <w:rsid w:val="002046A2"/>
    <w:rsid w:val="003071A0"/>
    <w:rsid w:val="00371F00"/>
    <w:rsid w:val="00416339"/>
    <w:rsid w:val="004B6D72"/>
    <w:rsid w:val="004C2304"/>
    <w:rsid w:val="005617E4"/>
    <w:rsid w:val="00582913"/>
    <w:rsid w:val="005C65FE"/>
    <w:rsid w:val="005D6B5A"/>
    <w:rsid w:val="005E7E1A"/>
    <w:rsid w:val="00604485"/>
    <w:rsid w:val="006222B3"/>
    <w:rsid w:val="00726E96"/>
    <w:rsid w:val="00814EB2"/>
    <w:rsid w:val="0085074D"/>
    <w:rsid w:val="008F1D2B"/>
    <w:rsid w:val="00983E0A"/>
    <w:rsid w:val="009F110F"/>
    <w:rsid w:val="00A2724C"/>
    <w:rsid w:val="00AB0E76"/>
    <w:rsid w:val="00AC1AFA"/>
    <w:rsid w:val="00B2146B"/>
    <w:rsid w:val="00B33B96"/>
    <w:rsid w:val="00B62001"/>
    <w:rsid w:val="00B626A6"/>
    <w:rsid w:val="00BD6068"/>
    <w:rsid w:val="00C011D5"/>
    <w:rsid w:val="00C1208A"/>
    <w:rsid w:val="00C40EC5"/>
    <w:rsid w:val="00DA57AB"/>
    <w:rsid w:val="00DC0E91"/>
    <w:rsid w:val="00DC5F04"/>
    <w:rsid w:val="00DE0982"/>
    <w:rsid w:val="00DE0AF5"/>
    <w:rsid w:val="00E504EA"/>
    <w:rsid w:val="00E5791C"/>
    <w:rsid w:val="00F3626B"/>
    <w:rsid w:val="00F3694F"/>
    <w:rsid w:val="00FA2BF5"/>
    <w:rsid w:val="00FE3832"/>
    <w:rsid w:val="00FF026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C53E1-213A-405B-8E58-0FCCC04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BF5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BF5"/>
    <w:pPr>
      <w:ind w:left="720"/>
    </w:pPr>
  </w:style>
  <w:style w:type="paragraph" w:customStyle="1" w:styleId="Listaszerbekezds4">
    <w:name w:val="Listaszerű bekezdés4"/>
    <w:basedOn w:val="Norml"/>
    <w:uiPriority w:val="99"/>
    <w:rsid w:val="00582913"/>
    <w:pPr>
      <w:spacing w:after="200" w:line="276" w:lineRule="auto"/>
      <w:ind w:left="708"/>
    </w:pPr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F1D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1D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1D2B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1D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1D2B"/>
    <w:rPr>
      <w:rFonts w:cs="Calibri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2516</Words>
  <Characters>17365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titkar01</cp:lastModifiedBy>
  <cp:revision>6</cp:revision>
  <dcterms:created xsi:type="dcterms:W3CDTF">2017-02-13T14:23:00Z</dcterms:created>
  <dcterms:modified xsi:type="dcterms:W3CDTF">2017-02-13T14:46:00Z</dcterms:modified>
</cp:coreProperties>
</file>